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82" w:rsidRPr="0032430D" w:rsidRDefault="00373065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32430D">
        <w:rPr>
          <w:rFonts w:ascii="BIZ UDP明朝 Medium" w:eastAsia="BIZ UDP明朝 Medium" w:hAnsi="BIZ UDP明朝 Medium" w:hint="eastAsia"/>
        </w:rPr>
        <w:t>別記様式第</w:t>
      </w:r>
      <w:r w:rsidR="00F033A2">
        <w:rPr>
          <w:rFonts w:ascii="BIZ UDP明朝 Medium" w:eastAsia="BIZ UDP明朝 Medium" w:hAnsi="BIZ UDP明朝 Medium" w:hint="eastAsia"/>
        </w:rPr>
        <w:t>14</w:t>
      </w:r>
      <w:r w:rsidRPr="0032430D">
        <w:rPr>
          <w:rFonts w:ascii="BIZ UDP明朝 Medium" w:eastAsia="BIZ UDP明朝 Medium" w:hAnsi="BIZ UDP明朝 Medium" w:hint="eastAsia"/>
        </w:rPr>
        <w:t>号（第51条の16関係）</w:t>
      </w:r>
    </w:p>
    <w:p w:rsidR="004109AD" w:rsidRPr="0032430D" w:rsidRDefault="004109AD">
      <w:pPr>
        <w:rPr>
          <w:rFonts w:ascii="BIZ UDP明朝 Medium" w:eastAsia="BIZ UDP明朝 Medium" w:hAnsi="BIZ UDP明朝 Medium"/>
        </w:rPr>
      </w:pPr>
    </w:p>
    <w:p w:rsidR="009D1782" w:rsidRPr="0032430D" w:rsidRDefault="00373065">
      <w:pPr>
        <w:jc w:val="center"/>
        <w:rPr>
          <w:rFonts w:ascii="BIZ UDP明朝 Medium" w:eastAsia="BIZ UDP明朝 Medium" w:hAnsi="BIZ UDP明朝 Medium"/>
          <w:szCs w:val="28"/>
        </w:rPr>
      </w:pPr>
      <w:r w:rsidRPr="0032430D">
        <w:rPr>
          <w:rFonts w:ascii="BIZ UDP明朝 Medium" w:eastAsia="BIZ UDP明朝 Medium" w:hAnsi="BIZ UDP明朝 Medium" w:hint="eastAsia"/>
          <w:szCs w:val="28"/>
        </w:rPr>
        <w:t>防災管理</w:t>
      </w:r>
      <w:r w:rsidR="009D1782" w:rsidRPr="0032430D">
        <w:rPr>
          <w:rFonts w:ascii="BIZ UDP明朝 Medium" w:eastAsia="BIZ UDP明朝 Medium" w:hAnsi="BIZ UDP明朝 Medium" w:hint="eastAsia"/>
          <w:szCs w:val="28"/>
        </w:rPr>
        <w:t>点検報告特例認定申請書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1331"/>
        <w:gridCol w:w="278"/>
        <w:gridCol w:w="1147"/>
        <w:gridCol w:w="820"/>
        <w:gridCol w:w="447"/>
        <w:gridCol w:w="2528"/>
      </w:tblGrid>
      <w:tr w:rsidR="009D1782" w:rsidRPr="0032430D">
        <w:trPr>
          <w:trHeight w:val="340"/>
        </w:trPr>
        <w:tc>
          <w:tcPr>
            <w:tcW w:w="5000" w:type="pct"/>
            <w:gridSpan w:val="7"/>
          </w:tcPr>
          <w:p w:rsidR="009D1782" w:rsidRPr="0032430D" w:rsidRDefault="009D1782" w:rsidP="004109AD">
            <w:pPr>
              <w:ind w:right="22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</w:t>
            </w:r>
            <w:r w:rsid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　</w:t>
            </w:r>
            <w:r w:rsid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　</w:t>
            </w:r>
          </w:p>
          <w:p w:rsidR="009D1782" w:rsidRPr="0032430D" w:rsidRDefault="009D1782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  <w:lang w:eastAsia="zh-TW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 xml:space="preserve">　</w:t>
            </w:r>
            <w:r w:rsidR="004109AD"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小山市消防長</w:t>
            </w: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4109AD"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殿</w:t>
            </w:r>
          </w:p>
          <w:p w:rsidR="009D1782" w:rsidRPr="0032430D" w:rsidRDefault="009D1782" w:rsidP="004109AD">
            <w:pPr>
              <w:ind w:firstLineChars="2100" w:firstLine="462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申請者</w:t>
            </w:r>
          </w:p>
          <w:p w:rsidR="009D1782" w:rsidRPr="0032430D" w:rsidRDefault="009D1782">
            <w:pPr>
              <w:ind w:firstLineChars="2200" w:firstLine="4840"/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>住</w:t>
            </w:r>
            <w:r w:rsidR="004109AD"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所　　　　　　　　　　　　　　　</w:t>
            </w:r>
          </w:p>
          <w:p w:rsidR="004109AD" w:rsidRPr="0032430D" w:rsidRDefault="004109AD">
            <w:pPr>
              <w:ind w:firstLineChars="2200" w:firstLine="4840"/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</w:p>
          <w:p w:rsidR="009D1782" w:rsidRPr="0032430D" w:rsidRDefault="009D1782">
            <w:pPr>
              <w:ind w:firstLineChars="2200" w:firstLine="4840"/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>氏</w:t>
            </w:r>
            <w:r w:rsidR="004109AD"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名　</w:t>
            </w:r>
            <w:r w:rsidR="004109AD"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 w:rsidR="00F033A2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4109AD" w:rsidRPr="0032430D" w:rsidRDefault="004109AD">
            <w:pPr>
              <w:ind w:firstLineChars="2200" w:firstLine="4840"/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</w:p>
          <w:p w:rsidR="009D1782" w:rsidRPr="0032430D" w:rsidRDefault="009D1782">
            <w:pPr>
              <w:ind w:firstLineChars="2200" w:firstLine="4840"/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電話番号　　　　　　　　　　　　　　</w:t>
            </w:r>
          </w:p>
          <w:p w:rsidR="004109AD" w:rsidRPr="0032430D" w:rsidRDefault="004109AD" w:rsidP="004109AD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4109AD" w:rsidRPr="0032430D" w:rsidRDefault="009D1782" w:rsidP="004109AD">
            <w:pPr>
              <w:ind w:firstLineChars="100" w:firstLine="220"/>
              <w:rPr>
                <w:rFonts w:ascii="BIZ UDP明朝 Medium" w:eastAsia="BIZ UDP明朝 Medium" w:hAnsi="BIZ UDP明朝 Medium"/>
                <w:spacing w:val="32"/>
                <w:kern w:val="0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下記のとおり、</w:t>
            </w:r>
            <w:r w:rsidR="00373065"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消防法第36条第１項において準用する同法第８条の２の３第１項の規定による認定を受けたいので、</w:t>
            </w: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同条第２項の規定に基づき申請します。</w:t>
            </w:r>
          </w:p>
          <w:p w:rsidR="004109AD" w:rsidRPr="0032430D" w:rsidRDefault="009D1782" w:rsidP="004109AD">
            <w:pPr>
              <w:pStyle w:val="a3"/>
              <w:rPr>
                <w:rFonts w:ascii="BIZ UDP明朝 Medium" w:eastAsia="BIZ UDP明朝 Medium" w:hAnsi="BIZ UDP明朝 Medium"/>
              </w:rPr>
            </w:pPr>
            <w:r w:rsidRPr="0032430D">
              <w:rPr>
                <w:rFonts w:ascii="BIZ UDP明朝 Medium" w:eastAsia="BIZ UDP明朝 Medium" w:hAnsi="BIZ UDP明朝 Medium" w:hint="eastAsia"/>
              </w:rPr>
              <w:t>記</w:t>
            </w:r>
          </w:p>
        </w:tc>
      </w:tr>
      <w:tr w:rsidR="009D1782" w:rsidRPr="0032430D">
        <w:trPr>
          <w:cantSplit/>
          <w:trHeight w:val="482"/>
        </w:trPr>
        <w:tc>
          <w:tcPr>
            <w:tcW w:w="1494" w:type="pct"/>
            <w:vMerge w:val="restart"/>
            <w:vAlign w:val="center"/>
          </w:tcPr>
          <w:p w:rsidR="009D1782" w:rsidRPr="0032430D" w:rsidRDefault="0037306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szCs w:val="22"/>
                <w:fitText w:val="2200" w:id="-722166015"/>
              </w:rPr>
              <w:t>防災管理対象</w:t>
            </w: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2200" w:id="-722166015"/>
              </w:rPr>
              <w:t>物</w:t>
            </w:r>
          </w:p>
        </w:tc>
        <w:tc>
          <w:tcPr>
            <w:tcW w:w="861" w:type="pct"/>
            <w:gridSpan w:val="2"/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　在　地</w:t>
            </w:r>
          </w:p>
        </w:tc>
        <w:tc>
          <w:tcPr>
            <w:tcW w:w="2645" w:type="pct"/>
            <w:gridSpan w:val="4"/>
            <w:vAlign w:val="center"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D1782" w:rsidRPr="0032430D">
        <w:trPr>
          <w:cantSplit/>
          <w:trHeight w:val="482"/>
        </w:trPr>
        <w:tc>
          <w:tcPr>
            <w:tcW w:w="1494" w:type="pct"/>
            <w:vMerge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　　称</w:t>
            </w:r>
          </w:p>
        </w:tc>
        <w:tc>
          <w:tcPr>
            <w:tcW w:w="2645" w:type="pct"/>
            <w:gridSpan w:val="4"/>
            <w:vAlign w:val="center"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D1782" w:rsidRPr="0032430D">
        <w:trPr>
          <w:cantSplit/>
          <w:trHeight w:val="482"/>
        </w:trPr>
        <w:tc>
          <w:tcPr>
            <w:tcW w:w="1494" w:type="pct"/>
            <w:vMerge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用　　　途</w:t>
            </w:r>
          </w:p>
        </w:tc>
        <w:tc>
          <w:tcPr>
            <w:tcW w:w="1053" w:type="pct"/>
            <w:gridSpan w:val="2"/>
            <w:vAlign w:val="center"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令別表第一</w:t>
            </w:r>
            <w:r w:rsidR="004109AD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109AD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）項</w:t>
            </w:r>
          </w:p>
        </w:tc>
      </w:tr>
      <w:tr w:rsidR="009D1782" w:rsidRPr="0032430D">
        <w:trPr>
          <w:cantSplit/>
          <w:trHeight w:val="482"/>
        </w:trPr>
        <w:tc>
          <w:tcPr>
            <w:tcW w:w="1494" w:type="pct"/>
            <w:vMerge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pacing w:val="53"/>
                <w:kern w:val="0"/>
                <w:sz w:val="22"/>
                <w:szCs w:val="22"/>
                <w:fitText w:val="1200" w:id="1814204417"/>
              </w:rPr>
              <w:t>収容人</w:t>
            </w:r>
            <w:r w:rsidRPr="0032430D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00" w:id="1814204417"/>
              </w:rPr>
              <w:t>員</w:t>
            </w:r>
          </w:p>
        </w:tc>
        <w:tc>
          <w:tcPr>
            <w:tcW w:w="614" w:type="pct"/>
            <w:vAlign w:val="center"/>
          </w:tcPr>
          <w:p w:rsidR="009D1782" w:rsidRPr="0032430D" w:rsidRDefault="009D17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管理権原</w:t>
            </w:r>
          </w:p>
        </w:tc>
        <w:tc>
          <w:tcPr>
            <w:tcW w:w="1353" w:type="pct"/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単一権原・複数権原</w:t>
            </w:r>
          </w:p>
        </w:tc>
      </w:tr>
      <w:tr w:rsidR="00373065" w:rsidRPr="0032430D">
        <w:trPr>
          <w:cantSplit/>
          <w:trHeight w:val="482"/>
        </w:trPr>
        <w:tc>
          <w:tcPr>
            <w:tcW w:w="1494" w:type="pct"/>
            <w:vMerge/>
          </w:tcPr>
          <w:p w:rsidR="00373065" w:rsidRPr="0032430D" w:rsidRDefault="003730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vMerge w:val="restart"/>
            <w:vAlign w:val="center"/>
          </w:tcPr>
          <w:p w:rsidR="00373065" w:rsidRPr="0032430D" w:rsidRDefault="00373065" w:rsidP="004109A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消防法施行令第２条を適用</w:t>
            </w:r>
            <w:r w:rsidRPr="0032430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するもの</w:t>
            </w:r>
          </w:p>
        </w:tc>
        <w:tc>
          <w:tcPr>
            <w:tcW w:w="1053" w:type="pct"/>
            <w:gridSpan w:val="2"/>
            <w:vAlign w:val="center"/>
          </w:tcPr>
          <w:p w:rsidR="00373065" w:rsidRPr="0032430D" w:rsidRDefault="0037306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　称</w:t>
            </w:r>
          </w:p>
        </w:tc>
        <w:tc>
          <w:tcPr>
            <w:tcW w:w="1592" w:type="pct"/>
            <w:gridSpan w:val="2"/>
            <w:vAlign w:val="center"/>
          </w:tcPr>
          <w:p w:rsidR="00373065" w:rsidRPr="0032430D" w:rsidRDefault="00373065" w:rsidP="0037306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用　　途</w:t>
            </w:r>
          </w:p>
        </w:tc>
      </w:tr>
      <w:tr w:rsidR="00373065" w:rsidRPr="0032430D">
        <w:trPr>
          <w:cantSplit/>
          <w:trHeight w:val="482"/>
        </w:trPr>
        <w:tc>
          <w:tcPr>
            <w:tcW w:w="1494" w:type="pct"/>
            <w:vMerge/>
          </w:tcPr>
          <w:p w:rsidR="00373065" w:rsidRPr="0032430D" w:rsidRDefault="003730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vMerge/>
            <w:vAlign w:val="center"/>
          </w:tcPr>
          <w:p w:rsidR="00373065" w:rsidRPr="0032430D" w:rsidRDefault="0037306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373065" w:rsidRPr="0032430D" w:rsidRDefault="003730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92" w:type="pct"/>
            <w:gridSpan w:val="2"/>
            <w:vAlign w:val="center"/>
          </w:tcPr>
          <w:p w:rsidR="00373065" w:rsidRPr="0032430D" w:rsidRDefault="003730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73065" w:rsidRPr="0032430D">
        <w:trPr>
          <w:cantSplit/>
          <w:trHeight w:val="482"/>
        </w:trPr>
        <w:tc>
          <w:tcPr>
            <w:tcW w:w="1494" w:type="pct"/>
            <w:vMerge/>
          </w:tcPr>
          <w:p w:rsidR="00373065" w:rsidRPr="0032430D" w:rsidRDefault="003730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vMerge/>
            <w:vAlign w:val="center"/>
          </w:tcPr>
          <w:p w:rsidR="00373065" w:rsidRPr="0032430D" w:rsidRDefault="0037306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373065" w:rsidRPr="0032430D" w:rsidRDefault="003730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92" w:type="pct"/>
            <w:gridSpan w:val="2"/>
            <w:vAlign w:val="center"/>
          </w:tcPr>
          <w:p w:rsidR="00373065" w:rsidRPr="0032430D" w:rsidRDefault="003730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D1782" w:rsidRPr="0032430D">
        <w:trPr>
          <w:trHeight w:val="687"/>
        </w:trPr>
        <w:tc>
          <w:tcPr>
            <w:tcW w:w="1494" w:type="pct"/>
            <w:vAlign w:val="center"/>
          </w:tcPr>
          <w:p w:rsidR="00373065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申請者が</w:t>
            </w:r>
            <w:r w:rsidR="00373065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防災管理対象物</w:t>
            </w:r>
          </w:p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の管理を開始した年月日</w:t>
            </w:r>
          </w:p>
        </w:tc>
        <w:tc>
          <w:tcPr>
            <w:tcW w:w="3506" w:type="pct"/>
            <w:gridSpan w:val="6"/>
            <w:vAlign w:val="center"/>
          </w:tcPr>
          <w:p w:rsidR="009D1782" w:rsidRPr="0032430D" w:rsidRDefault="00462C4C" w:rsidP="007F7451">
            <w:pPr>
              <w:ind w:rightChars="33" w:right="69" w:firstLineChars="1400" w:firstLine="30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D1782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D1782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月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D1782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日</w:t>
            </w:r>
          </w:p>
        </w:tc>
      </w:tr>
      <w:tr w:rsidR="009D1782" w:rsidRPr="0032430D">
        <w:trPr>
          <w:trHeight w:val="482"/>
        </w:trPr>
        <w:tc>
          <w:tcPr>
            <w:tcW w:w="1494" w:type="pct"/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前回の特例認定年月日</w:t>
            </w:r>
          </w:p>
        </w:tc>
        <w:tc>
          <w:tcPr>
            <w:tcW w:w="3506" w:type="pct"/>
            <w:gridSpan w:val="6"/>
            <w:vAlign w:val="center"/>
          </w:tcPr>
          <w:p w:rsidR="009D1782" w:rsidRPr="0032430D" w:rsidRDefault="009D1782" w:rsidP="007F7451">
            <w:pPr>
              <w:ind w:right="70" w:firstLineChars="1400" w:firstLine="30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62C4C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</w:t>
            </w:r>
            <w:r w:rsid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62C4C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  <w:r w:rsidR="00462C4C"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</w:tc>
      </w:tr>
      <w:tr w:rsidR="009D1782" w:rsidRPr="0032430D">
        <w:trPr>
          <w:trHeight w:val="721"/>
        </w:trPr>
        <w:tc>
          <w:tcPr>
            <w:tcW w:w="1494" w:type="pct"/>
            <w:tcBorders>
              <w:bottom w:val="double" w:sz="4" w:space="0" w:color="auto"/>
            </w:tcBorders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071EC">
              <w:rPr>
                <w:rFonts w:ascii="BIZ UDP明朝 Medium" w:eastAsia="BIZ UDP明朝 Medium" w:hAnsi="BIZ UDP明朝 Medium" w:hint="eastAsia"/>
                <w:spacing w:val="31"/>
                <w:kern w:val="0"/>
                <w:sz w:val="22"/>
                <w:szCs w:val="22"/>
                <w:fitText w:val="2200" w:id="1814197248"/>
              </w:rPr>
              <w:t>その他必要な事</w:t>
            </w:r>
            <w:r w:rsidRPr="003071EC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2"/>
                <w:fitText w:val="2200" w:id="1814197248"/>
              </w:rPr>
              <w:t>項</w:t>
            </w:r>
          </w:p>
        </w:tc>
        <w:tc>
          <w:tcPr>
            <w:tcW w:w="3506" w:type="pct"/>
            <w:gridSpan w:val="6"/>
            <w:tcBorders>
              <w:bottom w:val="double" w:sz="4" w:space="0" w:color="auto"/>
            </w:tcBorders>
            <w:vAlign w:val="center"/>
          </w:tcPr>
          <w:p w:rsidR="009D1782" w:rsidRPr="0032430D" w:rsidRDefault="009D1782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D1782" w:rsidRPr="0032430D">
        <w:trPr>
          <w:trHeight w:val="268"/>
        </w:trPr>
        <w:tc>
          <w:tcPr>
            <w:tcW w:w="220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1782" w:rsidRPr="0032430D" w:rsidRDefault="009D178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2794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1782" w:rsidRPr="0032430D" w:rsidRDefault="009D1782">
            <w:pPr>
              <w:ind w:right="96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2430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　　　　経　　　　過　　　　欄</w:t>
            </w:r>
          </w:p>
        </w:tc>
      </w:tr>
      <w:tr w:rsidR="009D1782" w:rsidRPr="0032430D">
        <w:trPr>
          <w:trHeight w:val="1943"/>
        </w:trPr>
        <w:tc>
          <w:tcPr>
            <w:tcW w:w="2206" w:type="pct"/>
            <w:gridSpan w:val="2"/>
            <w:tcBorders>
              <w:top w:val="single" w:sz="4" w:space="0" w:color="auto"/>
            </w:tcBorders>
            <w:vAlign w:val="center"/>
          </w:tcPr>
          <w:p w:rsidR="009D1782" w:rsidRPr="0032430D" w:rsidRDefault="009D1782" w:rsidP="00D57D5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794" w:type="pct"/>
            <w:gridSpan w:val="5"/>
            <w:tcBorders>
              <w:top w:val="single" w:sz="4" w:space="0" w:color="auto"/>
            </w:tcBorders>
            <w:vAlign w:val="center"/>
          </w:tcPr>
          <w:p w:rsidR="009D1782" w:rsidRPr="0032430D" w:rsidRDefault="009D1782" w:rsidP="00D57D5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9D1782" w:rsidRPr="0032430D" w:rsidRDefault="009F57EE" w:rsidP="004109AD">
      <w:pPr>
        <w:rPr>
          <w:rFonts w:ascii="BIZ UDP明朝 Medium" w:eastAsia="BIZ UDP明朝 Medium" w:hAnsi="BIZ UDP明朝 Medium"/>
          <w:sz w:val="22"/>
          <w:szCs w:val="22"/>
        </w:rPr>
      </w:pPr>
      <w:r w:rsidRPr="0032430D">
        <w:rPr>
          <w:rFonts w:ascii="BIZ UDP明朝 Medium" w:eastAsia="BIZ UDP明朝 Medium" w:hAnsi="BIZ UDP明朝 Medium" w:hint="eastAsia"/>
          <w:sz w:val="22"/>
          <w:szCs w:val="22"/>
        </w:rPr>
        <w:t>備考　１　この用紙の大きさは、日本産業</w:t>
      </w:r>
      <w:r w:rsidR="009D1782" w:rsidRPr="0032430D">
        <w:rPr>
          <w:rFonts w:ascii="BIZ UDP明朝 Medium" w:eastAsia="BIZ UDP明朝 Medium" w:hAnsi="BIZ UDP明朝 Medium" w:hint="eastAsia"/>
          <w:sz w:val="22"/>
          <w:szCs w:val="22"/>
        </w:rPr>
        <w:t>規格Ａ４とすること。</w:t>
      </w:r>
    </w:p>
    <w:p w:rsidR="0084341F" w:rsidRPr="0032430D" w:rsidRDefault="009D1782" w:rsidP="00373065">
      <w:pPr>
        <w:rPr>
          <w:rFonts w:ascii="BIZ UDP明朝 Medium" w:eastAsia="BIZ UDP明朝 Medium" w:hAnsi="BIZ UDP明朝 Medium"/>
          <w:sz w:val="22"/>
          <w:szCs w:val="22"/>
        </w:rPr>
      </w:pPr>
      <w:r w:rsidRPr="0032430D">
        <w:rPr>
          <w:rFonts w:ascii="BIZ UDP明朝 Medium" w:eastAsia="BIZ UDP明朝 Medium" w:hAnsi="BIZ UDP明朝 Medium" w:hint="eastAsia"/>
          <w:sz w:val="22"/>
          <w:szCs w:val="22"/>
        </w:rPr>
        <w:t xml:space="preserve">　　　２　※印の欄は、記入しないこと。</w:t>
      </w:r>
    </w:p>
    <w:sectPr w:rsidR="0084341F" w:rsidRPr="0032430D" w:rsidSect="00515DB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82"/>
    <w:rsid w:val="00274E30"/>
    <w:rsid w:val="00285750"/>
    <w:rsid w:val="002A3720"/>
    <w:rsid w:val="003071EC"/>
    <w:rsid w:val="0032430D"/>
    <w:rsid w:val="00373065"/>
    <w:rsid w:val="004109AD"/>
    <w:rsid w:val="00462C4C"/>
    <w:rsid w:val="004B2B9A"/>
    <w:rsid w:val="00515DB1"/>
    <w:rsid w:val="007F7451"/>
    <w:rsid w:val="0084341F"/>
    <w:rsid w:val="009D1782"/>
    <w:rsid w:val="009F57EE"/>
    <w:rsid w:val="00A67F6F"/>
    <w:rsid w:val="00A73562"/>
    <w:rsid w:val="00B36C38"/>
    <w:rsid w:val="00BB0A28"/>
    <w:rsid w:val="00C75537"/>
    <w:rsid w:val="00D57D55"/>
    <w:rsid w:val="00E66089"/>
    <w:rsid w:val="00F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0BFAF-0492-470E-ABDC-18AB4D13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09AD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109AD"/>
    <w:pPr>
      <w:jc w:val="right"/>
    </w:pPr>
    <w:rPr>
      <w:kern w:val="0"/>
      <w:sz w:val="22"/>
      <w:szCs w:val="22"/>
    </w:rPr>
  </w:style>
  <w:style w:type="paragraph" w:styleId="a5">
    <w:name w:val="Balloon Text"/>
    <w:basedOn w:val="a"/>
    <w:semiHidden/>
    <w:rsid w:val="004109A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4341F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別記様式第１号の２の２の２（第４条の２の８関係）</vt:lpstr>
      <vt:lpstr>別記様式第１号の２の２の２（第４条の２の８関係）</vt:lpstr>
    </vt:vector>
  </TitlesOfParts>
  <Company>小山市役所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別記様式第１号の２の２の２（第４条の２の８関係）</dc:title>
  <dc:subject/>
  <dc:creator>Kikuchi Toshikazu</dc:creator>
  <cp:keywords/>
  <dc:description/>
  <cp:lastModifiedBy>高橋 一成</cp:lastModifiedBy>
  <cp:revision>4</cp:revision>
  <cp:lastPrinted>2007-07-06T03:42:00Z</cp:lastPrinted>
  <dcterms:created xsi:type="dcterms:W3CDTF">2022-04-28T07:29:00Z</dcterms:created>
  <dcterms:modified xsi:type="dcterms:W3CDTF">2022-04-28T07:38:00Z</dcterms:modified>
</cp:coreProperties>
</file>