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92"/>
        <w:tblW w:w="1891" w:type="dxa"/>
        <w:tblLook w:val="04A0" w:firstRow="1" w:lastRow="0" w:firstColumn="1" w:lastColumn="0" w:noHBand="0" w:noVBand="1"/>
      </w:tblPr>
      <w:tblGrid>
        <w:gridCol w:w="1891"/>
      </w:tblGrid>
      <w:tr w:rsidR="00702CCF" w14:paraId="502C86CC" w14:textId="77777777" w:rsidTr="00702CCF">
        <w:trPr>
          <w:trHeight w:val="811"/>
        </w:trPr>
        <w:tc>
          <w:tcPr>
            <w:tcW w:w="1891" w:type="dxa"/>
          </w:tcPr>
          <w:p w14:paraId="1AA1E720" w14:textId="77777777" w:rsidR="00702CCF" w:rsidRPr="00537B24" w:rsidRDefault="00702CCF" w:rsidP="00702CCF">
            <w:pPr>
              <w:wordWrap w:val="0"/>
              <w:spacing w:line="0" w:lineRule="atLeast"/>
              <w:rPr>
                <w:rFonts w:ascii="BIZ UDP明朝 Medium" w:eastAsia="BIZ UDP明朝 Medium" w:hAnsi="BIZ UDP明朝 Medium" w:cs="Times New Roman"/>
                <w:sz w:val="16"/>
                <w:szCs w:val="20"/>
              </w:rPr>
            </w:pPr>
            <w:r w:rsidRPr="00537B24"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※前年度の許可番号</w:t>
            </w:r>
            <w:r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を記入ください</w:t>
            </w:r>
          </w:p>
        </w:tc>
      </w:tr>
    </w:tbl>
    <w:p w14:paraId="573C2796" w14:textId="77777777" w:rsidR="00475E38" w:rsidRDefault="00700A78" w:rsidP="00700A78">
      <w:pPr>
        <w:wordWrap w:val="0"/>
        <w:rPr>
          <w:rFonts w:ascii="BIZ UDP明朝 Medium" w:eastAsia="BIZ UDP明朝 Medium" w:hAnsi="BIZ UDP明朝 Medium" w:cs="Times New Roman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Cs w:val="20"/>
        </w:rPr>
        <w:t>様式第</w:t>
      </w:r>
      <w:r w:rsidR="009E6C5F">
        <w:rPr>
          <w:rFonts w:ascii="BIZ UDP明朝 Medium" w:eastAsia="BIZ UDP明朝 Medium" w:hAnsi="BIZ UDP明朝 Medium" w:cs="Times New Roman" w:hint="eastAsia"/>
          <w:szCs w:val="20"/>
        </w:rPr>
        <w:t>１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 w:rsidR="00FE1F4B">
        <w:rPr>
          <w:rFonts w:ascii="BIZ UDP明朝 Medium" w:eastAsia="BIZ UDP明朝 Medium" w:hAnsi="BIZ UDP明朝 Medium" w:cs="Times New Roman" w:hint="eastAsia"/>
          <w:szCs w:val="20"/>
        </w:rPr>
        <w:t>の２</w:t>
      </w:r>
      <w:r>
        <w:rPr>
          <w:rFonts w:ascii="BIZ UDP明朝 Medium" w:eastAsia="BIZ UDP明朝 Medium" w:hAnsi="BIZ UDP明朝 Medium" w:cs="Times New Roman" w:hint="eastAsia"/>
          <w:szCs w:val="20"/>
        </w:rPr>
        <w:t xml:space="preserve"> 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（</w:t>
      </w:r>
      <w:r w:rsidR="00DA065A">
        <w:rPr>
          <w:rFonts w:ascii="BIZ UDP明朝 Medium" w:eastAsia="BIZ UDP明朝 Medium" w:hAnsi="BIZ UDP明朝 Medium" w:cs="Times New Roman" w:hint="eastAsia"/>
          <w:szCs w:val="20"/>
        </w:rPr>
        <w:t>許可業者</w:t>
      </w:r>
      <w:r>
        <w:rPr>
          <w:rFonts w:ascii="BIZ UDP明朝 Medium" w:eastAsia="BIZ UDP明朝 Medium" w:hAnsi="BIZ UDP明朝 Medium" w:cs="Times New Roman" w:hint="eastAsia"/>
          <w:szCs w:val="20"/>
        </w:rPr>
        <w:t>用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）</w:t>
      </w:r>
    </w:p>
    <w:p w14:paraId="39C7796A" w14:textId="77777777" w:rsidR="008B6537" w:rsidRPr="00B5774F" w:rsidRDefault="008B6537" w:rsidP="00700A78">
      <w:pPr>
        <w:wordWrap w:val="0"/>
        <w:rPr>
          <w:rFonts w:ascii="BIZ UDP明朝 Medium" w:eastAsia="BIZ UDP明朝 Medium" w:hAnsi="BIZ UDP明朝 Medium" w:cs="Times New Roman"/>
          <w:szCs w:val="20"/>
        </w:rPr>
      </w:pPr>
    </w:p>
    <w:p w14:paraId="34899BC5" w14:textId="77777777" w:rsidR="00700A78" w:rsidRPr="00B5774F" w:rsidRDefault="00700A78" w:rsidP="0050117F">
      <w:pPr>
        <w:wordWrap w:val="0"/>
        <w:jc w:val="center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廃棄物処理施設利用（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搬入・処理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）許可申請書</w:t>
      </w:r>
    </w:p>
    <w:p w14:paraId="1E299A41" w14:textId="77777777" w:rsidR="00700A78" w:rsidRPr="00B5774F" w:rsidRDefault="00817E18" w:rsidP="00700A78">
      <w:pPr>
        <w:wordWrap w:val="0"/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年　　　　　月　　　　</w:t>
      </w:r>
      <w:r w:rsidR="00700A78"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日</w:t>
      </w:r>
    </w:p>
    <w:p w14:paraId="3D0F603E" w14:textId="77777777" w:rsidR="00700A78" w:rsidRPr="00B5774F" w:rsidRDefault="00700A78" w:rsidP="00700A78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小山広域保健衛生組合</w:t>
      </w:r>
    </w:p>
    <w:p w14:paraId="11EBFFF2" w14:textId="77777777" w:rsidR="00F476F3" w:rsidRDefault="00700A78" w:rsidP="00F476F3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管理者　　　　　　　　　　様</w:t>
      </w:r>
      <w:r w:rsidR="00F476F3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</w:t>
      </w:r>
      <w:r w:rsidR="00F476F3">
        <w:rPr>
          <w:rFonts w:ascii="BIZ UDP明朝 Medium" w:eastAsia="BIZ UDP明朝 Medium" w:hAnsi="BIZ UDP明朝 Medium" w:cs="Times New Roman"/>
          <w:sz w:val="24"/>
          <w:szCs w:val="20"/>
        </w:rPr>
        <w:t xml:space="preserve"> </w:t>
      </w:r>
    </w:p>
    <w:p w14:paraId="25C69D17" w14:textId="77777777" w:rsidR="009E6C5F" w:rsidRPr="00B5774F" w:rsidRDefault="009E6C5F" w:rsidP="00F476F3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4F853B58" w14:textId="77777777" w:rsidR="00F476F3" w:rsidRPr="00B5774F" w:rsidRDefault="00F476F3" w:rsidP="00F476F3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</w:rPr>
      </w:pPr>
      <w:r>
        <w:rPr>
          <w:rFonts w:ascii="BIZ UDP明朝 Medium" w:eastAsia="BIZ UDP明朝 Medium" w:hAnsi="BIZ UDP明朝 Medium" w:cs="Times New Roman" w:hint="eastAsia"/>
          <w:sz w:val="24"/>
        </w:rPr>
        <w:t xml:space="preserve">　　　　〒</w:t>
      </w:r>
    </w:p>
    <w:p w14:paraId="45427D74" w14:textId="77777777" w:rsidR="00F476F3" w:rsidRDefault="009E6C5F" w:rsidP="009E6C5F">
      <w:pPr>
        <w:wordWrap w:val="0"/>
        <w:ind w:leftChars="1350" w:left="283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申請者　住　　　所</w:t>
      </w:r>
    </w:p>
    <w:p w14:paraId="22D3A6DB" w14:textId="77777777" w:rsidR="00F476F3" w:rsidRDefault="00F476F3" w:rsidP="00F476F3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 w:rsidRPr="009E6C5F">
        <w:rPr>
          <w:rFonts w:ascii="BIZ UDP明朝 Medium" w:eastAsia="BIZ UDP明朝 Medium" w:hAnsi="BIZ UDP明朝 Medium" w:cs="Times New Roman" w:hint="eastAsia"/>
          <w:spacing w:val="43"/>
          <w:kern w:val="0"/>
          <w:sz w:val="24"/>
          <w:szCs w:val="20"/>
          <w:fitText w:val="960" w:id="-1490281216"/>
        </w:rPr>
        <w:t>フリガ</w:t>
      </w:r>
      <w:r w:rsidRPr="009E6C5F">
        <w:rPr>
          <w:rFonts w:ascii="BIZ UDP明朝 Medium" w:eastAsia="BIZ UDP明朝 Medium" w:hAnsi="BIZ UDP明朝 Medium" w:cs="Times New Roman" w:hint="eastAsia"/>
          <w:spacing w:val="1"/>
          <w:kern w:val="0"/>
          <w:sz w:val="24"/>
          <w:szCs w:val="20"/>
          <w:fitText w:val="960" w:id="-1490281216"/>
        </w:rPr>
        <w:t>ナ</w:t>
      </w:r>
    </w:p>
    <w:p w14:paraId="2CB4DFA0" w14:textId="77777777" w:rsidR="00F476F3" w:rsidRPr="00B5774F" w:rsidRDefault="00F476F3" w:rsidP="00F476F3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事業所名</w:t>
      </w:r>
    </w:p>
    <w:p w14:paraId="31F3BC37" w14:textId="77777777" w:rsidR="00F476F3" w:rsidRDefault="00F476F3" w:rsidP="00F476F3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代表者名</w:t>
      </w:r>
    </w:p>
    <w:p w14:paraId="6E886192" w14:textId="77777777" w:rsidR="00700A78" w:rsidRPr="00B5774F" w:rsidRDefault="00700A78" w:rsidP="00700A78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</w:p>
    <w:p w14:paraId="011404D8" w14:textId="77777777" w:rsidR="009E6C5F" w:rsidRPr="00475E38" w:rsidRDefault="00700A78" w:rsidP="009E6C5F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次のとおり事業により排出された廃棄物の処理を</w:t>
      </w:r>
      <w:r w:rsidR="00475E38">
        <w:rPr>
          <w:rFonts w:ascii="BIZ UDP明朝 Medium" w:eastAsia="BIZ UDP明朝 Medium" w:hAnsi="BIZ UDP明朝 Medium" w:cs="Times New Roman" w:hint="eastAsia"/>
          <w:sz w:val="24"/>
          <w:szCs w:val="20"/>
        </w:rPr>
        <w:t>するため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、小山広域保健衛生組合清掃センターの設置、管理及び手数料条例施行規則第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10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条第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項の規定により申請します。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2677"/>
        <w:gridCol w:w="377"/>
        <w:gridCol w:w="472"/>
        <w:gridCol w:w="936"/>
        <w:gridCol w:w="485"/>
        <w:gridCol w:w="850"/>
        <w:gridCol w:w="706"/>
        <w:gridCol w:w="190"/>
        <w:gridCol w:w="238"/>
        <w:gridCol w:w="425"/>
        <w:gridCol w:w="1415"/>
        <w:gridCol w:w="853"/>
      </w:tblGrid>
      <w:tr w:rsidR="00386F82" w:rsidRPr="00B5774F" w14:paraId="0B696B50" w14:textId="77777777" w:rsidTr="00F476F3">
        <w:trPr>
          <w:trHeight w:val="680"/>
        </w:trPr>
        <w:tc>
          <w:tcPr>
            <w:tcW w:w="26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80A8E09" w14:textId="77777777" w:rsidR="0065698A" w:rsidRPr="00386F82" w:rsidRDefault="00305C38" w:rsidP="002733FD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ごみを収集</w:t>
            </w:r>
            <w:r w:rsidR="009E6C5F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する</w:t>
            </w:r>
            <w:r w:rsidR="0065698A" w:rsidRPr="00386F82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地域</w:t>
            </w:r>
          </w:p>
          <w:p w14:paraId="47F7D89F" w14:textId="77777777" w:rsidR="00386F82" w:rsidRPr="000259FC" w:rsidRDefault="00386F82" w:rsidP="00386F82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386F82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</w:t>
            </w:r>
            <w:r w:rsidR="00305C3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地域ごとに申請してください。</w:t>
            </w:r>
          </w:p>
        </w:tc>
        <w:tc>
          <w:tcPr>
            <w:tcW w:w="6947" w:type="dxa"/>
            <w:gridSpan w:val="1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A3E199E" w14:textId="77777777" w:rsidR="00700A78" w:rsidRPr="00386F82" w:rsidRDefault="0065698A" w:rsidP="0065698A">
            <w:pPr>
              <w:wordWrap w:val="0"/>
              <w:ind w:firstLineChars="300" w:firstLine="63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386F82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小山市　　　　　・　　　　　下野市　　　　　・　　　　　野木町</w:t>
            </w:r>
          </w:p>
        </w:tc>
      </w:tr>
      <w:tr w:rsidR="00D5054C" w:rsidRPr="00B5774F" w14:paraId="468854E1" w14:textId="77777777" w:rsidTr="00F476F3">
        <w:tblPrEx>
          <w:jc w:val="center"/>
        </w:tblPrEx>
        <w:trPr>
          <w:trHeight w:val="323"/>
          <w:jc w:val="center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14:paraId="66469648" w14:textId="77777777" w:rsidR="00D5054C" w:rsidRPr="00996516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事業所の業種分類</w:t>
            </w:r>
          </w:p>
          <w:p w14:paraId="3D00272A" w14:textId="77777777" w:rsidR="00D5054C" w:rsidRPr="00871044" w:rsidRDefault="00D5054C" w:rsidP="00C65594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※別紙分類表を参照し</w:t>
            </w:r>
          </w:p>
          <w:p w14:paraId="49EB5C63" w14:textId="77777777" w:rsidR="00D5054C" w:rsidRPr="00B5774F" w:rsidRDefault="00D5054C" w:rsidP="00C65594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記入ください</w:t>
            </w:r>
            <w:r w:rsidR="00305C3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。</w:t>
            </w:r>
          </w:p>
        </w:tc>
        <w:tc>
          <w:tcPr>
            <w:tcW w:w="849" w:type="dxa"/>
            <w:gridSpan w:val="2"/>
            <w:tcBorders>
              <w:bottom w:val="dotted" w:sz="4" w:space="0" w:color="auto"/>
              <w:right w:val="nil"/>
            </w:tcBorders>
          </w:tcPr>
          <w:p w14:paraId="65440B8B" w14:textId="77777777" w:rsidR="00D5054C" w:rsidRPr="00B5774F" w:rsidRDefault="00D5054C" w:rsidP="00C65594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大分類</w:t>
            </w:r>
          </w:p>
        </w:tc>
        <w:tc>
          <w:tcPr>
            <w:tcW w:w="93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E7BBB91" w14:textId="77777777" w:rsidR="00D5054C" w:rsidRPr="00996516" w:rsidRDefault="00D5054C" w:rsidP="00C65594">
            <w:pPr>
              <w:jc w:val="left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中分類</w:t>
            </w:r>
          </w:p>
        </w:tc>
        <w:tc>
          <w:tcPr>
            <w:tcW w:w="223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7B557" w14:textId="77777777"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B5774F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業種名</w:t>
            </w:r>
          </w:p>
        </w:tc>
        <w:tc>
          <w:tcPr>
            <w:tcW w:w="2931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54BA9F" w14:textId="77777777"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事業内容</w:t>
            </w:r>
          </w:p>
        </w:tc>
      </w:tr>
      <w:tr w:rsidR="00D5054C" w:rsidRPr="00B5774F" w14:paraId="71C29891" w14:textId="77777777" w:rsidTr="00F476F3">
        <w:tblPrEx>
          <w:jc w:val="center"/>
        </w:tblPrEx>
        <w:trPr>
          <w:trHeight w:val="550"/>
          <w:jc w:val="center"/>
        </w:trPr>
        <w:tc>
          <w:tcPr>
            <w:tcW w:w="2677" w:type="dxa"/>
            <w:vMerge/>
            <w:tcBorders>
              <w:left w:val="single" w:sz="12" w:space="0" w:color="auto"/>
            </w:tcBorders>
            <w:vAlign w:val="center"/>
          </w:tcPr>
          <w:p w14:paraId="772D23E3" w14:textId="77777777" w:rsidR="00D5054C" w:rsidRPr="00996516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377" w:type="dxa"/>
            <w:tcBorders>
              <w:top w:val="dotted" w:sz="4" w:space="0" w:color="auto"/>
              <w:right w:val="nil"/>
            </w:tcBorders>
            <w:vAlign w:val="center"/>
          </w:tcPr>
          <w:p w14:paraId="19C6A7BD" w14:textId="77777777" w:rsidR="00D5054C" w:rsidRPr="00B5774F" w:rsidRDefault="00D5054C" w:rsidP="00C65594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51DC344" w14:textId="77777777" w:rsidR="00D5054C" w:rsidRPr="00B5774F" w:rsidRDefault="00D5054C" w:rsidP="00C65594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D940CC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―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1D8FE18" w14:textId="77777777"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9891E5" w14:textId="77777777"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421DA5B" w14:textId="77777777"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</w:tr>
      <w:tr w:rsidR="00616633" w:rsidRPr="00B5774F" w14:paraId="3E0A918C" w14:textId="77777777" w:rsidTr="009E6C5F">
        <w:trPr>
          <w:trHeight w:val="1555"/>
        </w:trPr>
        <w:tc>
          <w:tcPr>
            <w:tcW w:w="2677" w:type="dxa"/>
            <w:tcBorders>
              <w:left w:val="single" w:sz="12" w:space="0" w:color="auto"/>
            </w:tcBorders>
            <w:vAlign w:val="center"/>
          </w:tcPr>
          <w:p w14:paraId="5163E5C4" w14:textId="77777777" w:rsidR="00616633" w:rsidRPr="00996516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廃棄物の区分</w:t>
            </w:r>
          </w:p>
          <w:p w14:paraId="00726A0C" w14:textId="77777777" w:rsidR="00616633" w:rsidRDefault="00616633" w:rsidP="00616633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※該当するもの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に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〇印を</w:t>
            </w:r>
          </w:p>
          <w:p w14:paraId="405AF9AB" w14:textId="77777777" w:rsidR="00616633" w:rsidRDefault="00616633" w:rsidP="00616633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つけてください。</w:t>
            </w:r>
          </w:p>
          <w:p w14:paraId="7D28EE82" w14:textId="77777777" w:rsidR="00616633" w:rsidRDefault="00616633" w:rsidP="00616633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※①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⑤は事業系一般廃棄物</w:t>
            </w:r>
          </w:p>
          <w:p w14:paraId="2652F148" w14:textId="77777777" w:rsidR="00616633" w:rsidRPr="00B5774F" w:rsidRDefault="00616633" w:rsidP="0061663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❻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 w:rsidR="00817E18"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❿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は一般廃棄物とみなすもののみ搬入可能です。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14:paraId="56FF1AF7" w14:textId="77777777" w:rsidR="004A012D" w:rsidRPr="00B5774F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①可燃ごみ　　　　　　　　　②生ごみ　　　　　　　　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③可燃系粗大ごみ</w:t>
            </w:r>
          </w:p>
          <w:p w14:paraId="13BA5E55" w14:textId="77777777" w:rsidR="004A012D" w:rsidRPr="00B5774F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④可燃系資源物　　　　　　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⑤剪定枝</w:t>
            </w:r>
          </w:p>
          <w:p w14:paraId="6FC1AC3B" w14:textId="77777777" w:rsidR="004A012D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❻可燃ごみ（廃プラ）　　　 ❼不燃ごみ　　　　　　❽有害ごみ</w:t>
            </w:r>
          </w:p>
          <w:p w14:paraId="73F94CF7" w14:textId="77777777" w:rsidR="00616633" w:rsidRPr="00B5774F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❾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不燃系資源物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　　　　　❿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プラスチック製容器包装</w:t>
            </w:r>
          </w:p>
        </w:tc>
      </w:tr>
      <w:tr w:rsidR="00616633" w:rsidRPr="00B5774F" w14:paraId="38063299" w14:textId="77777777" w:rsidTr="00F476F3">
        <w:trPr>
          <w:trHeight w:val="175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14:paraId="367E7E67" w14:textId="77777777" w:rsidR="00616633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廃棄物の具体的な種類</w:t>
            </w:r>
          </w:p>
          <w:p w14:paraId="2DC40764" w14:textId="77777777" w:rsidR="00616633" w:rsidRPr="008D7FDE" w:rsidRDefault="00616633" w:rsidP="0061663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※ごみの種類は分別マニュアル</w:t>
            </w:r>
          </w:p>
          <w:p w14:paraId="545C563A" w14:textId="77777777" w:rsidR="00616633" w:rsidRPr="008D7FDE" w:rsidRDefault="00616633" w:rsidP="0061663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等を参照し記入ください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。</w:t>
            </w:r>
          </w:p>
        </w:tc>
        <w:tc>
          <w:tcPr>
            <w:tcW w:w="6947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564D32C" w14:textId="77777777" w:rsidR="00616633" w:rsidRPr="008D7FDE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ごみの種類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 xml:space="preserve">　※自社ごみについても漏れなく記入ください</w:t>
            </w:r>
          </w:p>
        </w:tc>
      </w:tr>
      <w:tr w:rsidR="00616633" w:rsidRPr="00B5774F" w14:paraId="686BBF5D" w14:textId="77777777" w:rsidTr="009E6C5F">
        <w:trPr>
          <w:trHeight w:val="607"/>
        </w:trPr>
        <w:tc>
          <w:tcPr>
            <w:tcW w:w="2677" w:type="dxa"/>
            <w:vMerge/>
            <w:tcBorders>
              <w:left w:val="single" w:sz="12" w:space="0" w:color="auto"/>
            </w:tcBorders>
            <w:vAlign w:val="center"/>
          </w:tcPr>
          <w:p w14:paraId="60CFFBE9" w14:textId="77777777" w:rsidR="00616633" w:rsidRPr="00996516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6947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5FFFBCD" w14:textId="77777777" w:rsidR="00616633" w:rsidRPr="008D7FDE" w:rsidRDefault="00616633" w:rsidP="00616633">
            <w:pPr>
              <w:wordWrap w:val="0"/>
              <w:ind w:firstLineChars="100" w:firstLine="21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476F3" w:rsidRPr="00B5774F" w14:paraId="7D8D2FBA" w14:textId="77777777" w:rsidTr="00F476F3">
        <w:trPr>
          <w:trHeight w:val="177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14:paraId="08992F1A" w14:textId="77777777" w:rsidR="00F476F3" w:rsidRPr="008D7FDE" w:rsidRDefault="00F476F3" w:rsidP="00F476F3">
            <w:pPr>
              <w:wordWrap w:val="0"/>
              <w:spacing w:line="26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利用施設名</w:t>
            </w:r>
          </w:p>
          <w:p w14:paraId="77B0A387" w14:textId="77777777" w:rsidR="00F476F3" w:rsidRPr="008D7FDE" w:rsidRDefault="00F476F3" w:rsidP="00F476F3">
            <w:pPr>
              <w:wordWrap w:val="0"/>
              <w:spacing w:line="26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搬入頻度、搬入</w:t>
            </w:r>
            <w:r w:rsidRPr="008D7FDE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量</w:t>
            </w:r>
          </w:p>
          <w:p w14:paraId="4E7E5CE4" w14:textId="77777777" w:rsidR="00F476F3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0259FC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※搬入先を１か所記入ください</w:t>
            </w:r>
          </w:p>
          <w:p w14:paraId="60BE7191" w14:textId="77777777" w:rsidR="00F476F3" w:rsidRPr="00B5774F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※収集と自社ごみの合計を記入ください</w:t>
            </w:r>
          </w:p>
        </w:tc>
        <w:tc>
          <w:tcPr>
            <w:tcW w:w="22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0517A03F" w14:textId="77777777" w:rsidR="00F476F3" w:rsidRPr="00B5774F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利用施設名</w:t>
            </w:r>
          </w:p>
        </w:tc>
        <w:tc>
          <w:tcPr>
            <w:tcW w:w="2409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B38D2" w14:textId="77777777" w:rsidR="00F476F3" w:rsidRPr="00C46B4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搬入頻度　　　　※ 期間に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18"/>
              </w:rPr>
              <w:t>☑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6FC960" w14:textId="77777777" w:rsidR="00F476F3" w:rsidRPr="00C46B4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1回あたりの搬入量</w:t>
            </w: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</w:t>
            </w:r>
          </w:p>
        </w:tc>
      </w:tr>
      <w:tr w:rsidR="00F476F3" w:rsidRPr="00B5774F" w14:paraId="3F154098" w14:textId="77777777" w:rsidTr="009E6C5F">
        <w:trPr>
          <w:trHeight w:val="874"/>
        </w:trPr>
        <w:tc>
          <w:tcPr>
            <w:tcW w:w="2677" w:type="dxa"/>
            <w:vMerge/>
            <w:tcBorders>
              <w:left w:val="single" w:sz="12" w:space="0" w:color="auto"/>
            </w:tcBorders>
            <w:vAlign w:val="center"/>
          </w:tcPr>
          <w:p w14:paraId="2C6CFA31" w14:textId="77777777" w:rsidR="00F476F3" w:rsidRDefault="00F476F3" w:rsidP="00F476F3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6BC6FAF2" w14:textId="77777777" w:rsidR="00F476F3" w:rsidRPr="00700A7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4B960B40" w14:textId="77777777" w:rsidR="00F476F3" w:rsidRPr="00707F0A" w:rsidRDefault="00F476F3" w:rsidP="00F476F3">
            <w:pPr>
              <w:wordWrap w:val="0"/>
              <w:spacing w:line="276" w:lineRule="auto"/>
              <w:rPr>
                <w:rFonts w:ascii="BIZ UD明朝 Medium" w:eastAsia="BIZ UD明朝 Medium" w:hAnsi="BIZ UD明朝 Medium" w:cs="ＭＳ 明朝"/>
                <w:szCs w:val="21"/>
              </w:rPr>
            </w:pPr>
            <w:r w:rsidRPr="00CB1AAB">
              <w:rPr>
                <w:rFonts w:ascii="BIZ UD明朝 Medium" w:eastAsia="BIZ UD明朝 Medium" w:hAnsi="BIZ UD明朝 Medium" w:cs="ＭＳ 明朝" w:hint="eastAsia"/>
                <w:szCs w:val="21"/>
              </w:rPr>
              <w:t>□</w:t>
            </w: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日 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□週</w:t>
            </w:r>
          </w:p>
          <w:p w14:paraId="563A8179" w14:textId="77777777" w:rsidR="00F476F3" w:rsidRDefault="00F476F3" w:rsidP="00F476F3">
            <w:pPr>
              <w:wordWrap w:val="0"/>
              <w:spacing w:line="276" w:lineRule="auto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□月 □年</w:t>
            </w:r>
          </w:p>
        </w:tc>
        <w:tc>
          <w:tcPr>
            <w:tcW w:w="42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1D85D607" w14:textId="77777777" w:rsidR="00F476F3" w:rsidRPr="00255427" w:rsidRDefault="00F476F3" w:rsidP="00F476F3">
            <w:pPr>
              <w:wordWrap w:val="0"/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14:paraId="32708091" w14:textId="77777777" w:rsidR="00F476F3" w:rsidRPr="00255427" w:rsidRDefault="00F476F3" w:rsidP="00F476F3">
            <w:pPr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回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1011318" w14:textId="77777777" w:rsidR="00F476F3" w:rsidRPr="008A14F5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bottom"/>
          </w:tcPr>
          <w:p w14:paraId="41464015" w14:textId="77777777" w:rsidR="00F476F3" w:rsidRPr="00996516" w:rsidRDefault="00F476F3" w:rsidP="00F476F3">
            <w:pPr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ｋｇ　</w:t>
            </w:r>
          </w:p>
        </w:tc>
      </w:tr>
      <w:tr w:rsidR="00F476F3" w:rsidRPr="00B5774F" w14:paraId="6806FD5B" w14:textId="77777777" w:rsidTr="009E6C5F">
        <w:trPr>
          <w:trHeight w:val="860"/>
        </w:trPr>
        <w:tc>
          <w:tcPr>
            <w:tcW w:w="2677" w:type="dxa"/>
            <w:tcBorders>
              <w:left w:val="single" w:sz="12" w:space="0" w:color="auto"/>
            </w:tcBorders>
            <w:vAlign w:val="center"/>
          </w:tcPr>
          <w:p w14:paraId="2D5BCE54" w14:textId="77777777" w:rsidR="00F476F3" w:rsidRPr="008D7FDE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別添書類</w:t>
            </w:r>
          </w:p>
          <w:p w14:paraId="36072E74" w14:textId="77777777" w:rsidR="00817E18" w:rsidRDefault="00F476F3" w:rsidP="00817E1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※右の書類は</w:t>
            </w:r>
            <w:r w:rsidR="00817E1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施設ごとに</w:t>
            </w: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必ず</w:t>
            </w:r>
          </w:p>
          <w:p w14:paraId="4C8DEBFC" w14:textId="77777777" w:rsidR="00F476F3" w:rsidRPr="00817E18" w:rsidRDefault="00F476F3" w:rsidP="00817E1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添付し</w:t>
            </w:r>
            <w:r w:rsidR="00817E1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、</w:t>
            </w:r>
            <w:r w:rsidRPr="008D7FDE">
              <w:rPr>
                <w:rFonts w:ascii="Segoe UI Symbol" w:eastAsia="BIZ UDP明朝 Medium" w:hAnsi="Segoe UI Symbol" w:cs="Segoe UI Symbol"/>
                <w:sz w:val="18"/>
                <w:szCs w:val="21"/>
              </w:rPr>
              <w:t>☑</w:t>
            </w:r>
            <w:r w:rsidRPr="008D7FDE">
              <w:rPr>
                <w:rFonts w:ascii="BIZ UDP明朝 Medium" w:eastAsia="BIZ UDP明朝 Medium" w:hAnsi="BIZ UDP明朝 Medium" w:cs="BIZ UDP明朝 Medium" w:hint="eastAsia"/>
                <w:sz w:val="18"/>
                <w:szCs w:val="21"/>
              </w:rPr>
              <w:t>を記入ください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14:paraId="7BA30633" w14:textId="77777777" w:rsidR="00F476F3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□　行政区域内の収集運搬業許可(写)　　</w:t>
            </w:r>
            <w:r>
              <w:rPr>
                <w:rFonts w:ascii="BIZ UDP明朝 Medium" w:eastAsia="BIZ UDP明朝 Medium" w:hAnsi="BIZ UDP明朝 Medium" w:cs="ＭＳ 明朝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 □　搬入車両台帳一覧</w:t>
            </w:r>
          </w:p>
          <w:p w14:paraId="3831C2B2" w14:textId="77777777" w:rsidR="00F476F3" w:rsidRPr="00B5774F" w:rsidRDefault="00F476F3" w:rsidP="009E6C5F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□　</w:t>
            </w:r>
            <w:r w:rsidR="009E6C5F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廃棄物収集事業所等一覧　　　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□　車両情報</w:t>
            </w:r>
            <w:r w:rsidR="009E6C5F">
              <w:rPr>
                <w:rFonts w:ascii="BIZ UDP明朝 Medium" w:eastAsia="BIZ UDP明朝 Medium" w:hAnsi="BIZ UDP明朝 Medium" w:cs="ＭＳ 明朝" w:hint="eastAsia"/>
                <w:szCs w:val="21"/>
              </w:rPr>
              <w:t>(外観写真、車検証写)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</w:p>
        </w:tc>
      </w:tr>
      <w:tr w:rsidR="00F476F3" w:rsidRPr="002C2F88" w14:paraId="541B1873" w14:textId="77777777" w:rsidTr="00684A58">
        <w:trPr>
          <w:trHeight w:val="387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14:paraId="6F326BF7" w14:textId="77777777" w:rsidR="00F476F3" w:rsidRPr="00C635BD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C635BD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連絡責任者（担当者）</w:t>
            </w:r>
          </w:p>
          <w:p w14:paraId="7C64CFBF" w14:textId="77777777" w:rsidR="00F476F3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※廃棄物に関する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問合せの</w:t>
            </w:r>
          </w:p>
          <w:p w14:paraId="4282DDAE" w14:textId="77777777" w:rsidR="00F476F3" w:rsidRPr="00B5774F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担当者をご記入ください</w:t>
            </w:r>
          </w:p>
        </w:tc>
        <w:tc>
          <w:tcPr>
            <w:tcW w:w="3120" w:type="dxa"/>
            <w:gridSpan w:val="5"/>
            <w:vMerge w:val="restart"/>
            <w:tcBorders>
              <w:right w:val="dotted" w:sz="4" w:space="0" w:color="auto"/>
            </w:tcBorders>
          </w:tcPr>
          <w:p w14:paraId="317F2977" w14:textId="77777777" w:rsidR="00F476F3" w:rsidRPr="002C2F8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氏名</w:t>
            </w:r>
          </w:p>
        </w:tc>
        <w:tc>
          <w:tcPr>
            <w:tcW w:w="3827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66781E" w14:textId="77777777" w:rsidR="00F476F3" w:rsidRPr="002C2F8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TEL：</w:t>
            </w:r>
          </w:p>
        </w:tc>
      </w:tr>
      <w:tr w:rsidR="00F476F3" w14:paraId="0B9915C6" w14:textId="77777777" w:rsidTr="007809D7">
        <w:trPr>
          <w:trHeight w:val="407"/>
        </w:trPr>
        <w:tc>
          <w:tcPr>
            <w:tcW w:w="26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85CFDE" w14:textId="77777777" w:rsidR="00F476F3" w:rsidRPr="00B5774F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3120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E843430" w14:textId="77777777" w:rsidR="00F476F3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30CA7" w14:textId="77777777" w:rsidR="00F476F3" w:rsidRDefault="00F476F3" w:rsidP="00F476F3">
            <w:pPr>
              <w:jc w:val="left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Y="61"/>
        <w:tblW w:w="9634" w:type="dxa"/>
        <w:tblLook w:val="04A0" w:firstRow="1" w:lastRow="0" w:firstColumn="1" w:lastColumn="0" w:noHBand="0" w:noVBand="1"/>
      </w:tblPr>
      <w:tblGrid>
        <w:gridCol w:w="5524"/>
        <w:gridCol w:w="2268"/>
        <w:gridCol w:w="1842"/>
      </w:tblGrid>
      <w:tr w:rsidR="000C751B" w14:paraId="138608D4" w14:textId="77777777" w:rsidTr="004C7A7D">
        <w:trPr>
          <w:trHeight w:val="273"/>
        </w:trPr>
        <w:tc>
          <w:tcPr>
            <w:tcW w:w="5524" w:type="dxa"/>
            <w:vMerge w:val="restart"/>
            <w:tcBorders>
              <w:top w:val="single" w:sz="4" w:space="0" w:color="auto"/>
            </w:tcBorders>
          </w:tcPr>
          <w:p w14:paraId="0AE4FBC3" w14:textId="77777777" w:rsidR="000C751B" w:rsidRPr="002C2F88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申請書を受付けましたので、</w:t>
            </w:r>
          </w:p>
          <w:p w14:paraId="0D9B2F7A" w14:textId="77777777" w:rsidR="000C751B" w:rsidRPr="002C2F88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b/>
                <w:sz w:val="32"/>
                <w:szCs w:val="20"/>
              </w:rPr>
            </w:pPr>
            <w:r w:rsidRPr="005710B6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　　</w:t>
            </w:r>
            <w:r w:rsidRPr="002C2F88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年　　　　月　　　　日　まで</w:t>
            </w:r>
          </w:p>
          <w:p w14:paraId="15790150" w14:textId="77777777" w:rsidR="000C751B" w:rsidRPr="002C2F88" w:rsidRDefault="000C751B" w:rsidP="00AA7ED2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この書面をもって、搬入を許可します。</w:t>
            </w:r>
          </w:p>
          <w:p w14:paraId="5E34110F" w14:textId="77777777" w:rsidR="000C751B" w:rsidRPr="0050117F" w:rsidRDefault="000C751B" w:rsidP="00AA7ED2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小山広域保健衛生組合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7F52BB" w14:textId="77777777" w:rsidR="000C751B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0"/>
              </w:rPr>
              <w:t>※　事務処理記入欄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5958116" w14:textId="77777777" w:rsidR="000C751B" w:rsidRDefault="000C751B" w:rsidP="00AA7ED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0C751B">
              <w:rPr>
                <w:rFonts w:ascii="BIZ UDP明朝 Medium" w:eastAsia="BIZ UDP明朝 Medium" w:hAnsi="BIZ UDP明朝 Medium" w:cs="Times New Roman" w:hint="eastAsia"/>
                <w:spacing w:val="157"/>
                <w:kern w:val="0"/>
                <w:szCs w:val="20"/>
                <w:fitText w:val="735" w:id="-1669059584"/>
              </w:rPr>
              <w:t>受</w:t>
            </w:r>
            <w:r w:rsidRPr="000C751B">
              <w:rPr>
                <w:rFonts w:ascii="BIZ UDP明朝 Medium" w:eastAsia="BIZ UDP明朝 Medium" w:hAnsi="BIZ UDP明朝 Medium" w:cs="Times New Roman" w:hint="eastAsia"/>
                <w:kern w:val="0"/>
                <w:szCs w:val="20"/>
                <w:fitText w:val="735" w:id="-1669059584"/>
              </w:rPr>
              <w:t>付</w:t>
            </w:r>
          </w:p>
        </w:tc>
      </w:tr>
      <w:tr w:rsidR="000C751B" w14:paraId="4B439F1D" w14:textId="77777777" w:rsidTr="000C751B">
        <w:trPr>
          <w:trHeight w:val="1324"/>
        </w:trPr>
        <w:tc>
          <w:tcPr>
            <w:tcW w:w="5524" w:type="dxa"/>
            <w:vMerge/>
          </w:tcPr>
          <w:p w14:paraId="180D6CB5" w14:textId="77777777" w:rsidR="000C751B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6101E5D" w14:textId="77777777" w:rsidR="000C751B" w:rsidRPr="00E90333" w:rsidRDefault="000C751B" w:rsidP="00AA7ED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b/>
                <w:szCs w:val="20"/>
              </w:rPr>
            </w:pP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現金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・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後納</w:t>
            </w:r>
          </w:p>
        </w:tc>
        <w:tc>
          <w:tcPr>
            <w:tcW w:w="1842" w:type="dxa"/>
            <w:tcBorders>
              <w:top w:val="nil"/>
            </w:tcBorders>
          </w:tcPr>
          <w:p w14:paraId="4369C1FB" w14:textId="77777777" w:rsidR="000C751B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</w:tr>
    </w:tbl>
    <w:p w14:paraId="7C3BE8B5" w14:textId="77777777" w:rsidR="00B751F3" w:rsidRPr="00B5774F" w:rsidRDefault="00B751F3" w:rsidP="00B751F3">
      <w:pPr>
        <w:wordWrap w:val="0"/>
        <w:rPr>
          <w:rFonts w:ascii="BIZ UDP明朝 Medium" w:eastAsia="BIZ UDP明朝 Medium" w:hAnsi="BIZ UDP明朝 Medium" w:cs="Times New Roman"/>
          <w:szCs w:val="20"/>
        </w:rPr>
      </w:pPr>
      <w:r>
        <w:rPr>
          <w:rFonts w:ascii="BIZ UDP明朝 Medium" w:eastAsia="BIZ UDP明朝 Medium" w:hAnsi="BIZ UDP明朝 Medium"/>
        </w:rPr>
        <w:br w:type="page"/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lastRenderedPageBreak/>
        <w:t>様式第</w:t>
      </w:r>
      <w:r w:rsidRPr="00B5774F">
        <w:rPr>
          <w:rFonts w:ascii="BIZ UDP明朝 Medium" w:eastAsia="BIZ UDP明朝 Medium" w:hAnsi="BIZ UDP明朝 Medium" w:cs="Times New Roman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 w:rsidR="00FE1F4B">
        <w:rPr>
          <w:rFonts w:ascii="BIZ UDP明朝 Medium" w:eastAsia="BIZ UDP明朝 Medium" w:hAnsi="BIZ UDP明朝 Medium" w:cs="Times New Roman" w:hint="eastAsia"/>
          <w:szCs w:val="20"/>
        </w:rPr>
        <w:t>の２(裏面)</w:t>
      </w:r>
      <w:r w:rsidR="008B6537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</w:p>
    <w:p w14:paraId="215B6B68" w14:textId="77777777" w:rsid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4B342DCD" w14:textId="77777777" w:rsidR="00951654" w:rsidRDefault="00951654" w:rsidP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2BCDF414" w14:textId="77777777" w:rsidR="00B751F3" w:rsidRPr="00951654" w:rsidRDefault="00B751F3" w:rsidP="00B751F3">
      <w:pPr>
        <w:jc w:val="center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pacing w:val="187"/>
          <w:kern w:val="0"/>
          <w:sz w:val="24"/>
          <w:szCs w:val="21"/>
          <w:fitText w:val="1470" w:id="-1669173504"/>
        </w:rPr>
        <w:t>宣誓</w:t>
      </w:r>
      <w:r w:rsidRPr="00951654">
        <w:rPr>
          <w:rFonts w:ascii="BIZ UDP明朝 Medium" w:eastAsia="BIZ UDP明朝 Medium" w:hAnsi="BIZ UDP明朝 Medium" w:cs="ＭＳ 明朝" w:hint="eastAsia"/>
          <w:spacing w:val="1"/>
          <w:kern w:val="0"/>
          <w:sz w:val="24"/>
          <w:szCs w:val="21"/>
          <w:fitText w:val="1470" w:id="-1669173504"/>
        </w:rPr>
        <w:t>書</w:t>
      </w:r>
    </w:p>
    <w:p w14:paraId="17197E9B" w14:textId="77777777"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481AC3E5" w14:textId="77777777"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45D9FBE3" w14:textId="77777777" w:rsidR="00B751F3" w:rsidRPr="00951654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小山広域保健衛生組合　管理者　様</w:t>
      </w:r>
    </w:p>
    <w:p w14:paraId="56A1092F" w14:textId="77777777" w:rsidR="00B751F3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7AEA221E" w14:textId="77777777" w:rsidR="00951654" w:rsidRP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032BD522" w14:textId="77777777" w:rsidR="00B751F3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私は、以下の事項を厳守することを誓約いたします。</w:t>
      </w:r>
    </w:p>
    <w:p w14:paraId="439C331F" w14:textId="77777777" w:rsidR="00403C9A" w:rsidRPr="00951654" w:rsidRDefault="00403C9A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5A6207D3" w14:textId="77777777" w:rsidR="00880DC8" w:rsidRPr="00951654" w:rsidRDefault="00B751F3" w:rsidP="00880DC8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１．事業系廃棄物搬入マニュアルに従い、ごみの分別を徹底します。</w:t>
      </w:r>
    </w:p>
    <w:p w14:paraId="7DD31924" w14:textId="77777777" w:rsidR="00B751F3" w:rsidRPr="00951654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２．市町及び組合のごみ減量化対策等に協力いたします。</w:t>
      </w:r>
    </w:p>
    <w:p w14:paraId="26788512" w14:textId="77777777" w:rsidR="00B751F3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３．組合施設へ産業廃棄物及び処理困難物は搬入いたしません。</w:t>
      </w:r>
    </w:p>
    <w:p w14:paraId="7895DB47" w14:textId="77777777" w:rsidR="00C607EF" w:rsidRDefault="00C607EF" w:rsidP="00C607EF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4．組合から</w:t>
      </w:r>
      <w:r w:rsidR="00C37D59">
        <w:rPr>
          <w:rFonts w:ascii="BIZ UDP明朝 Medium" w:eastAsia="BIZ UDP明朝 Medium" w:hAnsi="BIZ UDP明朝 Medium" w:cs="ＭＳ 明朝" w:hint="eastAsia"/>
          <w:sz w:val="24"/>
          <w:szCs w:val="21"/>
        </w:rPr>
        <w:t>発行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>される計量カードを自身で所持する場合は、破損・紛失・盗難等がないよう管理します。</w:t>
      </w:r>
    </w:p>
    <w:p w14:paraId="280A2788" w14:textId="77777777" w:rsidR="00D5054C" w:rsidRDefault="00D5054C" w:rsidP="00880DC8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</w:t>
      </w:r>
      <w:r w:rsidR="00C607EF">
        <w:rPr>
          <w:rFonts w:ascii="BIZ UDP明朝 Medium" w:eastAsia="BIZ UDP明朝 Medium" w:hAnsi="BIZ UDP明朝 Medium" w:cs="ＭＳ 明朝" w:hint="eastAsia"/>
          <w:sz w:val="24"/>
          <w:szCs w:val="21"/>
        </w:rPr>
        <w:t>５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>．上記事項に違反した場合、組合からの指示に従い</w:t>
      </w:r>
      <w:r w:rsidR="00880DC8">
        <w:rPr>
          <w:rFonts w:ascii="BIZ UDP明朝 Medium" w:eastAsia="BIZ UDP明朝 Medium" w:hAnsi="BIZ UDP明朝 Medium" w:cs="ＭＳ 明朝" w:hint="eastAsia"/>
          <w:sz w:val="24"/>
          <w:szCs w:val="21"/>
        </w:rPr>
        <w:t>、その措置に一切の異議を申し立てません。</w:t>
      </w:r>
    </w:p>
    <w:p w14:paraId="289B663F" w14:textId="77777777" w:rsidR="00D5054C" w:rsidRDefault="00D5054C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6CAE508E" w14:textId="77777777" w:rsidR="00951654" w:rsidRPr="00951654" w:rsidRDefault="00951654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76555756" w14:textId="77777777" w:rsidR="00817E18" w:rsidRDefault="00817E18" w:rsidP="00817E18">
      <w:pPr>
        <w:wordWrap w:val="0"/>
        <w:ind w:right="164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  　年　　　　　月　　　　日</w:t>
      </w:r>
    </w:p>
    <w:p w14:paraId="430472E8" w14:textId="77777777" w:rsidR="00817E18" w:rsidRDefault="00817E18" w:rsidP="00817E18">
      <w:pPr>
        <w:wordWrap w:val="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（　自 署　）  事業者名　　　　　　　　　　　　　　　　　　　　　　　</w:t>
      </w:r>
    </w:p>
    <w:p w14:paraId="1CB90114" w14:textId="77777777" w:rsidR="00817E18" w:rsidRDefault="00817E18" w:rsidP="00817E18">
      <w:pPr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006B2B18" w14:textId="77777777" w:rsidR="00817E18" w:rsidRDefault="00817E18" w:rsidP="00817E18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代表者名　　　　　　　　　　　　　　　　　　　　　　　</w:t>
      </w:r>
    </w:p>
    <w:p w14:paraId="2A60EE7E" w14:textId="77777777" w:rsidR="00817E18" w:rsidRDefault="00817E18" w:rsidP="00817E18">
      <w:pPr>
        <w:widowControl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14:paraId="63AA2925" w14:textId="77777777" w:rsidR="00817E18" w:rsidRDefault="00817E18" w:rsidP="00817E18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申請者名　　　　　　　　　　　　　　　　　　　　　　　</w:t>
      </w:r>
    </w:p>
    <w:p w14:paraId="11F95FD3" w14:textId="77777777" w:rsidR="00B751F3" w:rsidRPr="00817E18" w:rsidRDefault="00B751F3" w:rsidP="00B751F3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14:paraId="26DDE8B0" w14:textId="77777777" w:rsidR="00B751F3" w:rsidRP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2A3462E8" w14:textId="77777777"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14:paraId="36C3363F" w14:textId="77777777"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</w:p>
    <w:p w14:paraId="7A04F22A" w14:textId="77777777" w:rsidR="00255F93" w:rsidRDefault="00EC58D0" w:rsidP="00B751F3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日本標準産業分類（中分類番号）表</w:t>
      </w:r>
    </w:p>
    <w:p w14:paraId="2ACB28F3" w14:textId="77777777" w:rsidR="00FE4CEE" w:rsidRDefault="00FE4CEE" w:rsidP="00FE4CEE">
      <w:pPr>
        <w:jc w:val="center"/>
        <w:rPr>
          <w:rFonts w:ascii="BIZ UDP明朝 Medium" w:eastAsia="BIZ UDP明朝 Medium" w:hAnsi="BIZ UDP明朝 Medium"/>
        </w:rPr>
      </w:pPr>
    </w:p>
    <w:p w14:paraId="4EEEB723" w14:textId="77777777" w:rsidR="00EC58D0" w:rsidRDefault="00FE4CEE" w:rsidP="00FE4CEE">
      <w:pPr>
        <w:jc w:val="center"/>
        <w:rPr>
          <w:rFonts w:ascii="BIZ UDP明朝 Medium" w:eastAsia="BIZ UDP明朝 Medium" w:hAnsi="BIZ UDP明朝 Medium"/>
        </w:rPr>
      </w:pPr>
      <w:r w:rsidRPr="00FE4CEE">
        <w:rPr>
          <w:rFonts w:hint="eastAsia"/>
          <w:noProof/>
        </w:rPr>
        <w:drawing>
          <wp:inline distT="0" distB="0" distL="0" distR="0" wp14:anchorId="7990EF69" wp14:editId="483D75DF">
            <wp:extent cx="5955407" cy="5759532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98" cy="577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490C8" w14:textId="77777777" w:rsidR="00916ED5" w:rsidRDefault="00916ED5" w:rsidP="00FE4CEE">
      <w:pPr>
        <w:jc w:val="center"/>
        <w:rPr>
          <w:rFonts w:ascii="BIZ UDP明朝 Medium" w:eastAsia="BIZ UDP明朝 Medium" w:hAnsi="BIZ UDP明朝 Medium"/>
        </w:rPr>
      </w:pPr>
    </w:p>
    <w:p w14:paraId="5F63250B" w14:textId="77777777" w:rsidR="00916ED5" w:rsidRDefault="00916ED5">
      <w:pPr>
        <w:widowControl/>
        <w:jc w:val="left"/>
        <w:rPr>
          <w:rFonts w:ascii="BIZ UDP明朝 Medium" w:eastAsia="BIZ UDP明朝 Medium" w:hAnsi="BIZ UDP明朝 Medium"/>
        </w:rPr>
      </w:pPr>
    </w:p>
    <w:sectPr w:rsidR="00916ED5" w:rsidSect="00863545">
      <w:pgSz w:w="11906" w:h="16838"/>
      <w:pgMar w:top="1021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D55C" w14:textId="77777777" w:rsidR="00916ED5" w:rsidRDefault="00916ED5" w:rsidP="00916ED5">
      <w:r>
        <w:separator/>
      </w:r>
    </w:p>
  </w:endnote>
  <w:endnote w:type="continuationSeparator" w:id="0">
    <w:p w14:paraId="0B3E2BBF" w14:textId="77777777" w:rsidR="00916ED5" w:rsidRDefault="00916ED5" w:rsidP="009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C70C" w14:textId="77777777" w:rsidR="00916ED5" w:rsidRDefault="00916ED5" w:rsidP="00916ED5">
      <w:r>
        <w:separator/>
      </w:r>
    </w:p>
  </w:footnote>
  <w:footnote w:type="continuationSeparator" w:id="0">
    <w:p w14:paraId="36A57570" w14:textId="77777777" w:rsidR="00916ED5" w:rsidRDefault="00916ED5" w:rsidP="0091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4F"/>
    <w:rsid w:val="000259FC"/>
    <w:rsid w:val="000B690B"/>
    <w:rsid w:val="000C751B"/>
    <w:rsid w:val="00255F93"/>
    <w:rsid w:val="00273302"/>
    <w:rsid w:val="002923BA"/>
    <w:rsid w:val="002B6822"/>
    <w:rsid w:val="002C2F88"/>
    <w:rsid w:val="00305C38"/>
    <w:rsid w:val="003568EB"/>
    <w:rsid w:val="00386F82"/>
    <w:rsid w:val="003B0D74"/>
    <w:rsid w:val="003B29E1"/>
    <w:rsid w:val="003D17C7"/>
    <w:rsid w:val="003D180E"/>
    <w:rsid w:val="003F6EE4"/>
    <w:rsid w:val="00403C9A"/>
    <w:rsid w:val="00466D28"/>
    <w:rsid w:val="00467503"/>
    <w:rsid w:val="00475E38"/>
    <w:rsid w:val="00484547"/>
    <w:rsid w:val="004A012D"/>
    <w:rsid w:val="004C7A7D"/>
    <w:rsid w:val="0050117F"/>
    <w:rsid w:val="00553602"/>
    <w:rsid w:val="005710B6"/>
    <w:rsid w:val="00576E8B"/>
    <w:rsid w:val="005C4113"/>
    <w:rsid w:val="0061558A"/>
    <w:rsid w:val="00616633"/>
    <w:rsid w:val="00641EA4"/>
    <w:rsid w:val="00652E33"/>
    <w:rsid w:val="0065698A"/>
    <w:rsid w:val="006613AC"/>
    <w:rsid w:val="00677DBA"/>
    <w:rsid w:val="006918B1"/>
    <w:rsid w:val="006B7B4E"/>
    <w:rsid w:val="00700A78"/>
    <w:rsid w:val="00702CCF"/>
    <w:rsid w:val="007825A6"/>
    <w:rsid w:val="00817E18"/>
    <w:rsid w:val="008451B0"/>
    <w:rsid w:val="00863545"/>
    <w:rsid w:val="00866E99"/>
    <w:rsid w:val="00871044"/>
    <w:rsid w:val="00880DC8"/>
    <w:rsid w:val="008B6537"/>
    <w:rsid w:val="008D7FDE"/>
    <w:rsid w:val="00916ED5"/>
    <w:rsid w:val="0092587C"/>
    <w:rsid w:val="00951654"/>
    <w:rsid w:val="00996516"/>
    <w:rsid w:val="009E6C5F"/>
    <w:rsid w:val="009F2E9E"/>
    <w:rsid w:val="009F506C"/>
    <w:rsid w:val="00A83787"/>
    <w:rsid w:val="00A969E0"/>
    <w:rsid w:val="00B5774F"/>
    <w:rsid w:val="00B751F3"/>
    <w:rsid w:val="00C33126"/>
    <w:rsid w:val="00C37D59"/>
    <w:rsid w:val="00C46B48"/>
    <w:rsid w:val="00C52D43"/>
    <w:rsid w:val="00C607EF"/>
    <w:rsid w:val="00C635BD"/>
    <w:rsid w:val="00C91588"/>
    <w:rsid w:val="00CA7C55"/>
    <w:rsid w:val="00D42397"/>
    <w:rsid w:val="00D5054C"/>
    <w:rsid w:val="00D940CC"/>
    <w:rsid w:val="00DA065A"/>
    <w:rsid w:val="00DA1616"/>
    <w:rsid w:val="00E021D9"/>
    <w:rsid w:val="00E40453"/>
    <w:rsid w:val="00E90333"/>
    <w:rsid w:val="00EA1FB8"/>
    <w:rsid w:val="00EB1885"/>
    <w:rsid w:val="00EC1915"/>
    <w:rsid w:val="00EC58D0"/>
    <w:rsid w:val="00F476F3"/>
    <w:rsid w:val="00F63231"/>
    <w:rsid w:val="00FE1F4B"/>
    <w:rsid w:val="00FE2DF6"/>
    <w:rsid w:val="00FE4CEE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EACAF7"/>
  <w15:chartTrackingRefBased/>
  <w15:docId w15:val="{5B375524-51EC-45C8-A050-4F78C1F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4F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4F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ED5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ED5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68B7-AE45-43A5-B304-908F186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上田 拓</cp:lastModifiedBy>
  <cp:revision>35</cp:revision>
  <cp:lastPrinted>2021-12-16T08:04:00Z</cp:lastPrinted>
  <dcterms:created xsi:type="dcterms:W3CDTF">2021-12-09T04:16:00Z</dcterms:created>
  <dcterms:modified xsi:type="dcterms:W3CDTF">2023-12-04T05:41:00Z</dcterms:modified>
</cp:coreProperties>
</file>