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F" w:rsidRPr="002573EA" w:rsidRDefault="00D50E56" w:rsidP="0007483F">
      <w:pPr>
        <w:snapToGrid w:val="0"/>
        <w:rPr>
          <w:rFonts w:ascii="BIZ UD明朝 Medium" w:eastAsia="BIZ UD明朝 Medium" w:hAnsi="BIZ UD明朝 Medium" w:hint="eastAsia"/>
          <w:sz w:val="24"/>
          <w:szCs w:val="24"/>
        </w:rPr>
      </w:pPr>
      <w:r w:rsidRPr="002573EA">
        <w:rPr>
          <w:rFonts w:ascii="BIZ UD明朝 Medium" w:eastAsia="BIZ UD明朝 Medium" w:hAnsi="BIZ UD明朝 Medium" w:hint="eastAsia"/>
          <w:sz w:val="24"/>
          <w:szCs w:val="24"/>
        </w:rPr>
        <w:t>様式第１号（第５条関係）</w:t>
      </w:r>
      <w:r w:rsidR="00FF2A3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2573EA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2573EA">
        <w:rPr>
          <w:rFonts w:ascii="BIZ UD明朝 Medium" w:eastAsia="BIZ UD明朝 Medium" w:hAnsi="BIZ UD明朝 Medium"/>
          <w:sz w:val="24"/>
          <w:szCs w:val="24"/>
        </w:rPr>
        <w:t>年　　月　　日</w:t>
      </w:r>
    </w:p>
    <w:p w:rsidR="002573EA" w:rsidRDefault="00077724" w:rsidP="00C11E6C">
      <w:pPr>
        <w:snapToGrid w:val="0"/>
        <w:spacing w:beforeLines="50" w:before="23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6467E">
        <w:rPr>
          <w:rFonts w:ascii="BIZ UD明朝 Medium" w:eastAsia="BIZ UD明朝 Medium" w:hAnsi="BIZ UD明朝 Medium" w:hint="eastAsia"/>
          <w:sz w:val="24"/>
          <w:szCs w:val="24"/>
        </w:rPr>
        <w:t>小山市中小企業等省エネルギー設備導入支援補助金</w:t>
      </w:r>
      <w:r w:rsidR="002573EA" w:rsidRPr="002573EA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D50E56" w:rsidRPr="002573EA">
        <w:rPr>
          <w:rFonts w:ascii="BIZ UD明朝 Medium" w:eastAsia="BIZ UD明朝 Medium" w:hAnsi="BIZ UD明朝 Medium"/>
          <w:sz w:val="24"/>
          <w:szCs w:val="24"/>
        </w:rPr>
        <w:t>申請書</w:t>
      </w:r>
      <w:r w:rsidR="002573EA">
        <w:rPr>
          <w:rFonts w:ascii="BIZ UD明朝 Medium" w:eastAsia="BIZ UD明朝 Medium" w:hAnsi="BIZ UD明朝 Medium" w:hint="eastAsia"/>
          <w:sz w:val="24"/>
          <w:szCs w:val="24"/>
        </w:rPr>
        <w:t>兼請求書</w:t>
      </w:r>
    </w:p>
    <w:p w:rsidR="00E91886" w:rsidRDefault="002573EA" w:rsidP="002244A2">
      <w:pPr>
        <w:snapToGrid w:val="0"/>
        <w:spacing w:beforeLines="50" w:before="23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小山</w:t>
      </w:r>
      <w:r w:rsidR="00D50E56" w:rsidRPr="002573EA">
        <w:rPr>
          <w:rFonts w:ascii="BIZ UD明朝 Medium" w:eastAsia="BIZ UD明朝 Medium" w:hAnsi="BIZ UD明朝 Medium" w:hint="eastAsia"/>
          <w:sz w:val="24"/>
          <w:szCs w:val="24"/>
        </w:rPr>
        <w:t>市長　様</w:t>
      </w:r>
    </w:p>
    <w:p w:rsidR="009C6A3C" w:rsidRDefault="00077724" w:rsidP="00C11E6C">
      <w:pPr>
        <w:snapToGrid w:val="0"/>
        <w:spacing w:beforeLines="50" w:before="230"/>
        <w:ind w:firstLineChars="100" w:firstLine="243"/>
        <w:rPr>
          <w:rFonts w:ascii="BIZ UD明朝 Medium" w:eastAsia="BIZ UD明朝 Medium" w:hAnsi="BIZ UD明朝 Medium"/>
          <w:sz w:val="24"/>
          <w:szCs w:val="24"/>
        </w:rPr>
      </w:pPr>
      <w:r w:rsidRPr="00F6467E">
        <w:rPr>
          <w:rFonts w:ascii="BIZ UD明朝 Medium" w:eastAsia="BIZ UD明朝 Medium" w:hAnsi="BIZ UD明朝 Medium" w:hint="eastAsia"/>
          <w:sz w:val="24"/>
          <w:szCs w:val="24"/>
        </w:rPr>
        <w:t>小山市中小企業等省エネルギー設備導入支援補助金</w:t>
      </w:r>
      <w:r w:rsidR="009C6A3C" w:rsidRPr="002573EA">
        <w:rPr>
          <w:rFonts w:ascii="BIZ UD明朝 Medium" w:eastAsia="BIZ UD明朝 Medium" w:hAnsi="BIZ UD明朝 Medium" w:hint="eastAsia"/>
          <w:sz w:val="24"/>
          <w:szCs w:val="24"/>
        </w:rPr>
        <w:t>交付要領</w:t>
      </w:r>
      <w:r w:rsidR="009C6A3C" w:rsidRPr="00E91886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9C6A3C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9C6A3C" w:rsidRPr="00E91886">
        <w:rPr>
          <w:rFonts w:ascii="BIZ UD明朝 Medium" w:eastAsia="BIZ UD明朝 Medium" w:hAnsi="BIZ UD明朝 Medium" w:hint="eastAsia"/>
          <w:sz w:val="24"/>
          <w:szCs w:val="24"/>
        </w:rPr>
        <w:t>条第１項の規定により、下記のとおり申請します。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431"/>
        <w:gridCol w:w="1285"/>
        <w:gridCol w:w="915"/>
        <w:gridCol w:w="361"/>
        <w:gridCol w:w="836"/>
        <w:gridCol w:w="1704"/>
        <w:gridCol w:w="705"/>
      </w:tblGrid>
      <w:tr w:rsidR="0097471C" w:rsidRPr="002573EA" w:rsidTr="002445A8">
        <w:trPr>
          <w:cantSplit/>
          <w:trHeight w:val="104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D4222D" w:rsidRDefault="0049692D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申請者住所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9692D" w:rsidRPr="00975F7E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  <w:r w:rsidR="00726D2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0748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2445A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726D2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726D2E" w:rsidRPr="005F485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※法人等</w:t>
            </w:r>
            <w:r w:rsidR="0069792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は</w:t>
            </w:r>
            <w:r w:rsidR="00726D2E" w:rsidRPr="005F485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本社、個人事業主等</w:t>
            </w:r>
            <w:r w:rsidR="0069792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は</w:t>
            </w:r>
            <w:r w:rsidR="00726D2E" w:rsidRPr="005F485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自宅住所</w:t>
            </w:r>
          </w:p>
          <w:p w:rsidR="0049692D" w:rsidRPr="002445A8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97471C" w:rsidRPr="002573EA" w:rsidTr="002445A8">
        <w:trPr>
          <w:cantSplit/>
          <w:trHeight w:val="9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Default="0049692D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市内に有する</w:t>
            </w:r>
          </w:p>
          <w:p w:rsidR="0049692D" w:rsidRPr="00D4222D" w:rsidRDefault="0049692D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事業所の</w:t>
            </w: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9692D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　　　</w:t>
            </w:r>
            <w:r w:rsidR="006979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2445A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F485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※申請者住所と同じ場合は同上と記入</w:t>
            </w:r>
          </w:p>
          <w:p w:rsidR="004B7744" w:rsidRPr="005F4856" w:rsidRDefault="004B7744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97471C" w:rsidRPr="002573EA" w:rsidTr="002445A8">
        <w:trPr>
          <w:cantSplit/>
          <w:trHeight w:val="68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Default="0049692D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法人名 又は</w:t>
            </w:r>
          </w:p>
          <w:p w:rsidR="0049692D" w:rsidRPr="002573EA" w:rsidRDefault="0049692D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事業所等の名称　　　　　　　　　　　　　　　　　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882819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325B0" w:rsidRPr="002573EA" w:rsidTr="002445A8">
        <w:trPr>
          <w:cantSplit/>
          <w:trHeight w:val="70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325B0" w:rsidRDefault="00E325B0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 又は</w:t>
            </w:r>
          </w:p>
          <w:p w:rsidR="00E325B0" w:rsidRPr="00882819" w:rsidRDefault="00E325B0" w:rsidP="009C6A3C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個人事業主名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E325B0" w:rsidRPr="00E325B0" w:rsidRDefault="00E325B0" w:rsidP="00E325B0">
            <w:pPr>
              <w:wordWrap w:val="0"/>
              <w:snapToGrid w:val="0"/>
              <w:ind w:right="113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325B0" w:rsidRPr="00E325B0" w:rsidRDefault="00E325B0" w:rsidP="00E325B0">
            <w:pPr>
              <w:wordWrap w:val="0"/>
              <w:snapToGrid w:val="0"/>
              <w:ind w:right="1132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印</w:t>
            </w:r>
          </w:p>
        </w:tc>
      </w:tr>
      <w:tr w:rsidR="0097471C" w:rsidRPr="002573EA" w:rsidTr="002445A8">
        <w:trPr>
          <w:cantSplit/>
          <w:trHeight w:val="62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C6A3C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事業内容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471C" w:rsidRPr="002573EA" w:rsidTr="002445A8">
        <w:trPr>
          <w:cantSplit/>
          <w:trHeight w:val="56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07483F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（連絡先）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C6A3C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692D" w:rsidRPr="002573EA" w:rsidTr="002445A8">
        <w:trPr>
          <w:cantSplit/>
          <w:trHeight w:val="8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9692D" w:rsidRPr="00C11E6C" w:rsidRDefault="0049692D" w:rsidP="00C11E6C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545C6F" w:rsidRPr="002573EA" w:rsidTr="002445A8">
        <w:trPr>
          <w:cantSplit/>
          <w:trHeight w:val="616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5C6F" w:rsidRPr="002573EA" w:rsidRDefault="0007483F" w:rsidP="00723A70">
            <w:pPr>
              <w:tabs>
                <w:tab w:val="left" w:pos="739"/>
              </w:tabs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</w:t>
            </w:r>
            <w:r w:rsidR="00723A7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5C6F" w:rsidRDefault="00F84E5B" w:rsidP="00545C6F">
            <w:pPr>
              <w:wordWrap w:val="0"/>
              <w:snapToGrid w:val="0"/>
              <w:ind w:right="97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□ＬＥＤ照明の導入</w:t>
            </w:r>
          </w:p>
          <w:p w:rsidR="00F84E5B" w:rsidRDefault="00F84E5B" w:rsidP="00545C6F">
            <w:pPr>
              <w:wordWrap w:val="0"/>
              <w:snapToGrid w:val="0"/>
              <w:ind w:right="97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□エアコンの買換えまたは新規購入</w:t>
            </w:r>
          </w:p>
          <w:p w:rsidR="00F84E5B" w:rsidRPr="002573EA" w:rsidRDefault="00F84E5B" w:rsidP="00545C6F">
            <w:pPr>
              <w:wordWrap w:val="0"/>
              <w:snapToGrid w:val="0"/>
              <w:ind w:right="97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□冷蔵・冷凍庫の買換えまたは新規購入</w:t>
            </w:r>
          </w:p>
        </w:tc>
      </w:tr>
      <w:tr w:rsidR="00723A70" w:rsidRPr="002573EA" w:rsidTr="002445A8">
        <w:trPr>
          <w:cantSplit/>
          <w:trHeight w:val="568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23A70" w:rsidRDefault="00723A70" w:rsidP="00723A70">
            <w:pPr>
              <w:tabs>
                <w:tab w:val="left" w:pos="739"/>
              </w:tabs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事業実施場所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23A70" w:rsidRDefault="00723A70" w:rsidP="00723A70">
            <w:pPr>
              <w:wordWrap w:val="0"/>
              <w:ind w:right="97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小山市</w:t>
            </w:r>
          </w:p>
        </w:tc>
      </w:tr>
      <w:tr w:rsidR="001017AA" w:rsidRPr="002573EA" w:rsidTr="002445A8">
        <w:trPr>
          <w:cantSplit/>
          <w:trHeight w:val="686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017AA" w:rsidRPr="002573EA" w:rsidRDefault="001017AA" w:rsidP="009C6A3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  <w:tl2br w:val="nil"/>
              <w:tr2bl w:val="nil"/>
            </w:tcBorders>
            <w:vAlign w:val="center"/>
          </w:tcPr>
          <w:p w:rsidR="001017AA" w:rsidRPr="00E325B0" w:rsidRDefault="001017AA" w:rsidP="001017AA">
            <w:pPr>
              <w:snapToGrid w:val="0"/>
              <w:ind w:right="140"/>
              <w:jc w:val="righ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3A386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017AA" w:rsidRPr="003A386D" w:rsidRDefault="001017AA" w:rsidP="001017AA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A38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（内訳については別紙</w:t>
            </w:r>
          </w:p>
          <w:p w:rsidR="001017AA" w:rsidRPr="00E325B0" w:rsidRDefault="001017AA" w:rsidP="001017AA">
            <w:pPr>
              <w:snapToGrid w:val="0"/>
              <w:ind w:right="-1" w:firstLineChars="100" w:firstLine="213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経費明細書</w:t>
            </w:r>
            <w:r w:rsidRPr="003A38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のとおり）</w:t>
            </w:r>
          </w:p>
        </w:tc>
      </w:tr>
      <w:tr w:rsidR="0049692D" w:rsidRPr="00EC7931" w:rsidTr="002445A8">
        <w:trPr>
          <w:cantSplit/>
          <w:trHeight w:val="739"/>
          <w:jc w:val="center"/>
        </w:trPr>
        <w:tc>
          <w:tcPr>
            <w:tcW w:w="26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C11E6C">
            <w:pPr>
              <w:snapToGrid w:val="0"/>
              <w:ind w:leftChars="-35" w:left="-92"/>
              <w:jc w:val="center"/>
              <w:rPr>
                <w:rFonts w:ascii="BIZ UD明朝 Medium" w:eastAsia="BIZ UD明朝 Medium" w:hAnsi="BIZ UD明朝 Medium"/>
                <w:sz w:val="24"/>
                <w:szCs w:val="24"/>
                <w:highlight w:val="yellow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</w:t>
            </w: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申請額</w:t>
            </w:r>
          </w:p>
          <w:p w:rsidR="0049692D" w:rsidRPr="002573EA" w:rsidRDefault="00B664BE" w:rsidP="00C11E6C">
            <w:pPr>
              <w:snapToGrid w:val="0"/>
              <w:ind w:leftChars="-35" w:left="-92"/>
              <w:jc w:val="center"/>
              <w:rPr>
                <w:rFonts w:ascii="BIZ UD明朝 Medium" w:eastAsia="BIZ UD明朝 Medium" w:hAnsi="BIZ UD明朝 Medium"/>
                <w:sz w:val="24"/>
                <w:szCs w:val="24"/>
                <w:highlight w:val="yellow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</w:t>
            </w:r>
            <w:r w:rsidR="0049692D" w:rsidRPr="002573EA">
              <w:rPr>
                <w:rFonts w:ascii="BIZ UD明朝 Medium" w:eastAsia="BIZ UD明朝 Medium" w:hAnsi="BIZ UD明朝 Medium" w:hint="eastAsia"/>
                <w:sz w:val="24"/>
                <w:szCs w:val="24"/>
              </w:rPr>
              <w:t>×1/2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  <w:tc>
          <w:tcPr>
            <w:tcW w:w="3397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92D" w:rsidRPr="00EC7931" w:rsidRDefault="00B12E92" w:rsidP="009C6A3C">
            <w:pPr>
              <w:snapToGrid w:val="0"/>
              <w:ind w:right="139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B664BE" w:rsidRDefault="0049692D" w:rsidP="002445A8">
            <w:pPr>
              <w:snapToGrid w:val="0"/>
              <w:ind w:firstLineChars="50" w:firstLine="106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C7931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※千円未満切り捨て</w:t>
            </w:r>
          </w:p>
          <w:p w:rsidR="00B12E92" w:rsidRPr="00EC7931" w:rsidRDefault="00B664BE" w:rsidP="002445A8">
            <w:pPr>
              <w:snapToGrid w:val="0"/>
              <w:ind w:firstLineChars="50" w:firstLine="106"/>
              <w:rPr>
                <w:rFonts w:ascii="BIZ UD明朝 Medium" w:eastAsia="BIZ UD明朝 Medium" w:hAnsi="BIZ UD明朝 Medium"/>
                <w:sz w:val="21"/>
                <w:szCs w:val="21"/>
              </w:rPr>
            </w:pPr>
            <w:bookmarkStart w:id="0" w:name="_GoBack"/>
            <w:bookmarkEnd w:id="0"/>
            <w:r w:rsidRPr="00EC7931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="0049692D" w:rsidRPr="00EC7931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上限３０万円</w:t>
            </w:r>
          </w:p>
        </w:tc>
      </w:tr>
      <w:tr w:rsidR="0049692D" w:rsidRPr="002573EA" w:rsidTr="002445A8">
        <w:trPr>
          <w:cantSplit/>
          <w:trHeight w:val="50"/>
          <w:jc w:val="center"/>
        </w:trPr>
        <w:tc>
          <w:tcPr>
            <w:tcW w:w="8500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9692D" w:rsidRPr="00C11E6C" w:rsidRDefault="0049692D" w:rsidP="009C6A3C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9E550A" w:rsidRPr="00FF2A35" w:rsidTr="002445A8">
        <w:trPr>
          <w:trHeight w:val="9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E550A" w:rsidRPr="002573EA" w:rsidRDefault="009E550A" w:rsidP="009C6A3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振込先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E550A" w:rsidRPr="001017AA" w:rsidRDefault="009E550A" w:rsidP="00C11E6C">
            <w:pPr>
              <w:wordWrap w:val="0"/>
              <w:autoSpaceDE w:val="0"/>
              <w:autoSpaceDN w:val="0"/>
              <w:snapToGrid w:val="0"/>
              <w:ind w:rightChars="57" w:right="150"/>
              <w:jc w:val="right"/>
              <w:textAlignment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1017AA">
              <w:rPr>
                <w:rFonts w:ascii="BIZ UD明朝 Medium" w:eastAsia="BIZ UD明朝 Medium" w:hAnsi="BIZ UD明朝 Medium"/>
                <w:sz w:val="22"/>
                <w:szCs w:val="22"/>
              </w:rPr>
              <w:t>銀行・農協</w:t>
            </w:r>
          </w:p>
          <w:p w:rsidR="009E550A" w:rsidRPr="001017AA" w:rsidRDefault="009E550A" w:rsidP="00C11E6C">
            <w:pPr>
              <w:wordWrap w:val="0"/>
              <w:autoSpaceDE w:val="0"/>
              <w:autoSpaceDN w:val="0"/>
              <w:snapToGrid w:val="0"/>
              <w:ind w:rightChars="57" w:right="150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017AA">
              <w:rPr>
                <w:rFonts w:ascii="BIZ UD明朝 Medium" w:eastAsia="BIZ UD明朝 Medium" w:hAnsi="BIZ UD明朝 Medium"/>
                <w:sz w:val="22"/>
                <w:szCs w:val="22"/>
              </w:rPr>
              <w:t>信用金庫</w:t>
            </w:r>
            <w:r w:rsidRPr="001017A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9E550A" w:rsidRPr="00C11E6C" w:rsidRDefault="009E550A" w:rsidP="00C11E6C">
            <w:pPr>
              <w:wordWrap w:val="0"/>
              <w:autoSpaceDE w:val="0"/>
              <w:autoSpaceDN w:val="0"/>
              <w:snapToGrid w:val="0"/>
              <w:ind w:rightChars="57" w:right="150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017AA">
              <w:rPr>
                <w:rFonts w:ascii="BIZ UD明朝 Medium" w:eastAsia="BIZ UD明朝 Medium" w:hAnsi="BIZ UD明朝 Medium"/>
                <w:sz w:val="22"/>
                <w:szCs w:val="22"/>
              </w:rPr>
              <w:t>労働金庫</w:t>
            </w:r>
            <w:r w:rsidRPr="001017A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E550A" w:rsidRPr="001017AA" w:rsidRDefault="009E550A" w:rsidP="00C11E6C">
            <w:pPr>
              <w:wordWrap w:val="0"/>
              <w:autoSpaceDE w:val="0"/>
              <w:autoSpaceDN w:val="0"/>
              <w:snapToGrid w:val="0"/>
              <w:ind w:rightChars="52" w:right="137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017AA">
              <w:rPr>
                <w:rFonts w:ascii="BIZ UD明朝 Medium" w:eastAsia="BIZ UD明朝 Medium" w:hAnsi="BIZ UD明朝 Medium"/>
                <w:sz w:val="22"/>
                <w:szCs w:val="22"/>
              </w:rPr>
              <w:t>本店</w:t>
            </w:r>
            <w:r w:rsidRPr="001017A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9E550A" w:rsidRPr="001017AA" w:rsidRDefault="009E550A" w:rsidP="00C11E6C">
            <w:pPr>
              <w:wordWrap w:val="0"/>
              <w:autoSpaceDE w:val="0"/>
              <w:autoSpaceDN w:val="0"/>
              <w:snapToGrid w:val="0"/>
              <w:ind w:rightChars="52" w:right="137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017AA">
              <w:rPr>
                <w:rFonts w:ascii="BIZ UD明朝 Medium" w:eastAsia="BIZ UD明朝 Medium" w:hAnsi="BIZ UD明朝 Medium"/>
                <w:sz w:val="22"/>
                <w:szCs w:val="22"/>
              </w:rPr>
              <w:t>支店</w:t>
            </w:r>
            <w:r w:rsidRPr="001017A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9E550A" w:rsidRPr="00C11E6C" w:rsidRDefault="009E550A" w:rsidP="00C11E6C">
            <w:pPr>
              <w:autoSpaceDE w:val="0"/>
              <w:autoSpaceDN w:val="0"/>
              <w:snapToGrid w:val="0"/>
              <w:ind w:rightChars="52" w:right="137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017AA">
              <w:rPr>
                <w:rFonts w:ascii="BIZ UD明朝 Medium" w:eastAsia="BIZ UD明朝 Medium" w:hAnsi="BIZ UD明朝 Medium"/>
                <w:sz w:val="22"/>
                <w:szCs w:val="22"/>
              </w:rPr>
              <w:t>出張所</w:t>
            </w:r>
          </w:p>
        </w:tc>
      </w:tr>
      <w:tr w:rsidR="0007483F" w:rsidRPr="002573EA" w:rsidTr="002445A8">
        <w:trPr>
          <w:trHeight w:val="4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49692D" w:rsidRPr="002573EA" w:rsidRDefault="0049692D" w:rsidP="009C6A3C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2445A8">
            <w:pPr>
              <w:snapToGrid w:val="0"/>
              <w:ind w:firstLineChars="50" w:firstLine="12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口座種別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E550A">
            <w:pPr>
              <w:snapToGrid w:val="0"/>
              <w:ind w:leftChars="-94" w:left="-24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697922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口座番号</w:t>
            </w:r>
          </w:p>
        </w:tc>
        <w:tc>
          <w:tcPr>
            <w:tcW w:w="3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471C" w:rsidRPr="002573EA" w:rsidTr="002445A8">
        <w:trPr>
          <w:trHeight w:val="45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49692D" w:rsidRPr="002573EA" w:rsidRDefault="0049692D" w:rsidP="009C6A3C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2445A8">
            <w:pPr>
              <w:snapToGrid w:val="0"/>
              <w:ind w:firstLineChars="50" w:firstLine="12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C6A3C">
            <w:pPr>
              <w:snapToGrid w:val="0"/>
              <w:spacing w:line="24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471C" w:rsidRPr="002573EA" w:rsidTr="002445A8">
        <w:trPr>
          <w:trHeight w:val="61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49692D" w:rsidRPr="002573EA" w:rsidRDefault="0049692D" w:rsidP="009C6A3C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2445A8">
            <w:pPr>
              <w:snapToGrid w:val="0"/>
              <w:spacing w:line="0" w:lineRule="atLeast"/>
              <w:ind w:firstLineChars="50" w:firstLine="12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573EA">
              <w:rPr>
                <w:rFonts w:ascii="BIZ UD明朝 Medium" w:eastAsia="BIZ UD明朝 Medium" w:hAnsi="BIZ UD明朝 Medium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2573EA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017AA" w:rsidRPr="001017AA" w:rsidRDefault="001017AA" w:rsidP="001017AA">
      <w:pPr>
        <w:tabs>
          <w:tab w:val="left" w:pos="870"/>
        </w:tabs>
        <w:snapToGrid w:val="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※添付書類 </w:t>
      </w:r>
      <w:r w:rsidR="0049692D" w:rsidRPr="001017AA">
        <w:rPr>
          <w:rFonts w:ascii="BIZ UD明朝 Medium" w:eastAsia="BIZ UD明朝 Medium" w:hAnsi="BIZ UD明朝 Medium" w:hint="eastAsia"/>
          <w:sz w:val="21"/>
          <w:szCs w:val="21"/>
        </w:rPr>
        <w:t>○誓約書兼同意書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1017AA">
        <w:rPr>
          <w:rFonts w:ascii="BIZ UD明朝 Medium" w:eastAsia="BIZ UD明朝 Medium" w:hAnsi="BIZ UD明朝 Medium" w:hint="eastAsia"/>
          <w:sz w:val="21"/>
          <w:szCs w:val="21"/>
        </w:rPr>
        <w:t>○経費明細書（納品書、領収書、省エネ性能が分かる書類）</w:t>
      </w:r>
    </w:p>
    <w:p w:rsidR="001017AA" w:rsidRDefault="001017AA" w:rsidP="001017AA">
      <w:pPr>
        <w:tabs>
          <w:tab w:val="left" w:pos="870"/>
        </w:tabs>
        <w:snapToGrid w:val="0"/>
        <w:ind w:firstLineChars="550" w:firstLine="1171"/>
        <w:rPr>
          <w:rFonts w:ascii="BIZ UD明朝 Medium" w:eastAsia="BIZ UD明朝 Medium" w:hAnsi="BIZ UD明朝 Medium"/>
          <w:sz w:val="21"/>
          <w:szCs w:val="21"/>
        </w:rPr>
      </w:pPr>
      <w:r w:rsidRPr="001017AA">
        <w:rPr>
          <w:rFonts w:ascii="BIZ UD明朝 Medium" w:eastAsia="BIZ UD明朝 Medium" w:hAnsi="BIZ UD明朝 Medium" w:hint="eastAsia"/>
          <w:sz w:val="21"/>
          <w:szCs w:val="21"/>
        </w:rPr>
        <w:t>○設置写真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9E550A" w:rsidRPr="001017AA">
        <w:rPr>
          <w:rFonts w:ascii="BIZ UD明朝 Medium" w:eastAsia="BIZ UD明朝 Medium" w:hAnsi="BIZ UD明朝 Medium" w:hint="eastAsia"/>
          <w:sz w:val="21"/>
          <w:szCs w:val="21"/>
        </w:rPr>
        <w:t>○事業者の情報がわかる書類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9E550A" w:rsidRPr="001017AA">
        <w:rPr>
          <w:rFonts w:ascii="BIZ UD明朝 Medium" w:eastAsia="BIZ UD明朝 Medium" w:hAnsi="BIZ UD明朝 Medium" w:hint="eastAsia"/>
          <w:sz w:val="21"/>
          <w:szCs w:val="21"/>
        </w:rPr>
        <w:t>○市税の納税証明書</w:t>
      </w:r>
    </w:p>
    <w:p w:rsidR="001017AA" w:rsidRPr="001017AA" w:rsidRDefault="00755F0B" w:rsidP="001017AA">
      <w:pPr>
        <w:tabs>
          <w:tab w:val="left" w:pos="870"/>
        </w:tabs>
        <w:snapToGrid w:val="0"/>
        <w:ind w:firstLineChars="550" w:firstLine="1171"/>
        <w:rPr>
          <w:rFonts w:ascii="BIZ UD明朝 Medium" w:eastAsia="BIZ UD明朝 Medium" w:hAnsi="BIZ UD明朝 Medium" w:hint="eastAsia"/>
          <w:sz w:val="21"/>
          <w:szCs w:val="21"/>
        </w:rPr>
      </w:pPr>
      <w:r w:rsidRPr="001017AA">
        <w:rPr>
          <w:rFonts w:ascii="BIZ UD明朝 Medium" w:eastAsia="BIZ UD明朝 Medium" w:hAnsi="BIZ UD明朝 Medium" w:hint="eastAsia"/>
          <w:sz w:val="21"/>
          <w:szCs w:val="21"/>
        </w:rPr>
        <w:t>○補助金の振込先が確認できる書類</w:t>
      </w:r>
    </w:p>
    <w:sectPr w:rsidR="001017AA" w:rsidRPr="001017AA" w:rsidSect="000771EC">
      <w:pgSz w:w="11906" w:h="16838"/>
      <w:pgMar w:top="1701" w:right="1701" w:bottom="1418" w:left="1701" w:header="510" w:footer="567" w:gutter="0"/>
      <w:pgNumType w:start="1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68" w:rsidRDefault="00A81068">
      <w:r>
        <w:separator/>
      </w:r>
    </w:p>
  </w:endnote>
  <w:endnote w:type="continuationSeparator" w:id="0">
    <w:p w:rsidR="00A81068" w:rsidRDefault="00A8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68" w:rsidRDefault="00A81068">
      <w:r>
        <w:separator/>
      </w:r>
    </w:p>
  </w:footnote>
  <w:footnote w:type="continuationSeparator" w:id="0">
    <w:p w:rsidR="00A81068" w:rsidRDefault="00A8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A"/>
    <w:rsid w:val="00007B05"/>
    <w:rsid w:val="000150EC"/>
    <w:rsid w:val="00067F62"/>
    <w:rsid w:val="0007483F"/>
    <w:rsid w:val="000771EC"/>
    <w:rsid w:val="00077724"/>
    <w:rsid w:val="000D2715"/>
    <w:rsid w:val="001017AA"/>
    <w:rsid w:val="001575D6"/>
    <w:rsid w:val="002244A2"/>
    <w:rsid w:val="002445A8"/>
    <w:rsid w:val="00244C78"/>
    <w:rsid w:val="002573EA"/>
    <w:rsid w:val="0032044C"/>
    <w:rsid w:val="00390665"/>
    <w:rsid w:val="004539AC"/>
    <w:rsid w:val="0049692D"/>
    <w:rsid w:val="004B7744"/>
    <w:rsid w:val="004F33DA"/>
    <w:rsid w:val="00545C6F"/>
    <w:rsid w:val="00552704"/>
    <w:rsid w:val="0057360A"/>
    <w:rsid w:val="005F4856"/>
    <w:rsid w:val="00697922"/>
    <w:rsid w:val="006B1482"/>
    <w:rsid w:val="00723A70"/>
    <w:rsid w:val="00726D2E"/>
    <w:rsid w:val="00755F0B"/>
    <w:rsid w:val="00761838"/>
    <w:rsid w:val="00882819"/>
    <w:rsid w:val="00926F04"/>
    <w:rsid w:val="0097471C"/>
    <w:rsid w:val="00975F7E"/>
    <w:rsid w:val="009A61F3"/>
    <w:rsid w:val="009C6A3C"/>
    <w:rsid w:val="009E550A"/>
    <w:rsid w:val="00A13078"/>
    <w:rsid w:val="00A81068"/>
    <w:rsid w:val="00AC16DB"/>
    <w:rsid w:val="00B11A28"/>
    <w:rsid w:val="00B12E92"/>
    <w:rsid w:val="00B664BE"/>
    <w:rsid w:val="00C11E6C"/>
    <w:rsid w:val="00CE2C5A"/>
    <w:rsid w:val="00D4222D"/>
    <w:rsid w:val="00D50E56"/>
    <w:rsid w:val="00E211DF"/>
    <w:rsid w:val="00E325B0"/>
    <w:rsid w:val="00E4607E"/>
    <w:rsid w:val="00E73E3C"/>
    <w:rsid w:val="00E91886"/>
    <w:rsid w:val="00EC7931"/>
    <w:rsid w:val="00EF4FB9"/>
    <w:rsid w:val="00F53E78"/>
    <w:rsid w:val="00F65758"/>
    <w:rsid w:val="00F84E5B"/>
    <w:rsid w:val="00FB5609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ABBDF"/>
  <w15:chartTrackingRefBased/>
  <w15:docId w15:val="{44962BC1-AF88-4E8B-840A-0BA51F48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04"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styleId="ab">
    <w:name w:val="Note Heading"/>
    <w:basedOn w:val="a"/>
    <w:next w:val="a"/>
    <w:link w:val="ac"/>
    <w:qFormat/>
    <w:pPr>
      <w:jc w:val="center"/>
    </w:pPr>
    <w:rPr>
      <w:b/>
      <w:color w:val="FF0000"/>
      <w:sz w:val="24"/>
    </w:rPr>
  </w:style>
  <w:style w:type="character" w:customStyle="1" w:styleId="ac">
    <w:name w:val="記 (文字)"/>
    <w:basedOn w:val="a0"/>
    <w:link w:val="ab"/>
    <w:rPr>
      <w:rFonts w:ascii="ＭＳ 明朝" w:hAnsi="ＭＳ 明朝"/>
      <w:b/>
      <w:color w:val="FF000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table" w:styleId="ae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関塚智幸</dc:creator>
  <cp:lastModifiedBy>小山市</cp:lastModifiedBy>
  <cp:revision>5</cp:revision>
  <cp:lastPrinted>2024-01-31T06:45:00Z</cp:lastPrinted>
  <dcterms:created xsi:type="dcterms:W3CDTF">2024-01-31T06:09:00Z</dcterms:created>
  <dcterms:modified xsi:type="dcterms:W3CDTF">2024-01-31T06:50:00Z</dcterms:modified>
</cp:coreProperties>
</file>