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1EC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（様式第20号）</w:t>
      </w:r>
    </w:p>
    <w:p w14:paraId="4228ED7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372AF660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110"/>
          <w:kern w:val="0"/>
          <w:sz w:val="44"/>
          <w:szCs w:val="44"/>
          <w:fitText w:val="4400" w:id="-1847321852"/>
        </w:rPr>
        <w:t>検査結果通知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  <w:fitText w:val="4400" w:id="-1847321852"/>
        </w:rPr>
        <w:t>書</w:t>
      </w:r>
    </w:p>
    <w:p w14:paraId="063A9C4B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F184391" w14:textId="73C18DBE" w:rsidR="000F5D64" w:rsidRDefault="000F5D64" w:rsidP="00254891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254891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40E50298" w14:textId="6367B84B" w:rsidR="000F5D64" w:rsidRPr="00266690" w:rsidRDefault="000F5D64" w:rsidP="00254891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254891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C48CD6F" w14:textId="77777777" w:rsidR="006C3EF4" w:rsidRPr="000F5D64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FFDE9D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様</w:t>
      </w:r>
    </w:p>
    <w:p w14:paraId="3B01117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D0410A8" w14:textId="2A3B3E20" w:rsidR="00534FF0" w:rsidRPr="00534FF0" w:rsidRDefault="00534FF0" w:rsidP="00534FF0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534FF0"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　</w:t>
      </w:r>
    </w:p>
    <w:p w14:paraId="454686CD" w14:textId="4429B32B" w:rsidR="006C3EF4" w:rsidRPr="00266690" w:rsidRDefault="00534FF0" w:rsidP="00534FF0">
      <w:pPr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534FF0">
        <w:rPr>
          <w:rFonts w:ascii="BIZ UD明朝 Medium" w:eastAsia="BIZ UD明朝 Medium" w:hAnsi="BIZ UD明朝 Medium" w:hint="eastAsia"/>
          <w:snapToGrid w:val="0"/>
          <w:kern w:val="0"/>
        </w:rPr>
        <w:t>管理者　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6C3EF4" w:rsidRPr="00266690">
        <w:rPr>
          <w:rFonts w:ascii="BIZ UD明朝 Medium" w:eastAsia="BIZ UD明朝 Medium" w:hAnsi="BIZ UD明朝 Medium"/>
          <w:snapToGrid w:val="0"/>
          <w:kern w:val="0"/>
        </w:rPr>
        <w:fldChar w:fldCharType="begin"/>
      </w:r>
      <w:r w:rsidR="006C3EF4" w:rsidRPr="00266690">
        <w:rPr>
          <w:rFonts w:ascii="BIZ UD明朝 Medium" w:eastAsia="BIZ UD明朝 Medium" w:hAnsi="BIZ UD明朝 Medium"/>
          <w:snapToGrid w:val="0"/>
          <w:kern w:val="0"/>
        </w:rPr>
        <w:instrText xml:space="preserve"> </w:instrTex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instrText>eq \o\ac(□,</w:instrTex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position w:val="2"/>
          <w:sz w:val="14"/>
        </w:rPr>
        <w:instrText>印</w:instrTex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instrText>)</w:instrText>
      </w:r>
      <w:r w:rsidR="006C3EF4" w:rsidRPr="00266690">
        <w:rPr>
          <w:rFonts w:ascii="BIZ UD明朝 Medium" w:eastAsia="BIZ UD明朝 Medium" w:hAnsi="BIZ UD明朝 Medium"/>
          <w:snapToGrid w:val="0"/>
          <w:kern w:val="0"/>
        </w:rPr>
        <w:fldChar w:fldCharType="end"/>
      </w:r>
    </w:p>
    <w:p w14:paraId="3DAE534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3BD4E0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066C205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下記工事について令和　　　年　　　月　　　日検査した結果、次のとおりなので通知します。</w:t>
      </w:r>
    </w:p>
    <w:p w14:paraId="312E4077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566BD87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342"/>
      </w:tblGrid>
      <w:tr w:rsidR="006C3EF4" w:rsidRPr="00266690" w14:paraId="58DE59B8" w14:textId="77777777" w:rsidTr="001C7D85">
        <w:trPr>
          <w:trHeight w:val="851"/>
          <w:jc w:val="center"/>
        </w:trPr>
        <w:tc>
          <w:tcPr>
            <w:tcW w:w="2163" w:type="dxa"/>
            <w:vAlign w:val="center"/>
          </w:tcPr>
          <w:p w14:paraId="025B3E4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fitText w:val="1680" w:id="-1847321851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51"/>
              </w:rPr>
              <w:t>名</w:t>
            </w:r>
          </w:p>
        </w:tc>
        <w:tc>
          <w:tcPr>
            <w:tcW w:w="6342" w:type="dxa"/>
            <w:vAlign w:val="center"/>
          </w:tcPr>
          <w:p w14:paraId="0170A10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E4F91FB" w14:textId="77777777" w:rsidTr="001C7D85">
        <w:trPr>
          <w:trHeight w:val="851"/>
          <w:jc w:val="center"/>
        </w:trPr>
        <w:tc>
          <w:tcPr>
            <w:tcW w:w="2163" w:type="dxa"/>
            <w:vAlign w:val="center"/>
          </w:tcPr>
          <w:p w14:paraId="6524BFF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1847321850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50"/>
              </w:rPr>
              <w:t>所</w:t>
            </w:r>
          </w:p>
        </w:tc>
        <w:tc>
          <w:tcPr>
            <w:tcW w:w="6342" w:type="dxa"/>
            <w:vAlign w:val="center"/>
          </w:tcPr>
          <w:p w14:paraId="4DE4D1C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57C8126" w14:textId="77777777" w:rsidTr="001C7D85">
        <w:trPr>
          <w:trHeight w:val="851"/>
          <w:jc w:val="center"/>
        </w:trPr>
        <w:tc>
          <w:tcPr>
            <w:tcW w:w="2163" w:type="dxa"/>
            <w:vAlign w:val="center"/>
          </w:tcPr>
          <w:p w14:paraId="2DA0453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1847321849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9"/>
              </w:rPr>
              <w:t>額</w:t>
            </w:r>
          </w:p>
        </w:tc>
        <w:tc>
          <w:tcPr>
            <w:tcW w:w="6342" w:type="dxa"/>
            <w:vAlign w:val="center"/>
          </w:tcPr>
          <w:p w14:paraId="788C328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01B7E1E" w14:textId="77777777" w:rsidTr="001C7D85">
        <w:trPr>
          <w:trHeight w:val="851"/>
          <w:jc w:val="center"/>
        </w:trPr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0473698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1847321848"/>
              </w:rPr>
              <w:t>契約年月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8"/>
              </w:rPr>
              <w:t>日</w:t>
            </w:r>
          </w:p>
        </w:tc>
        <w:tc>
          <w:tcPr>
            <w:tcW w:w="6342" w:type="dxa"/>
            <w:tcBorders>
              <w:bottom w:val="single" w:sz="4" w:space="0" w:color="auto"/>
            </w:tcBorders>
            <w:vAlign w:val="center"/>
          </w:tcPr>
          <w:p w14:paraId="5AA4D20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　　月　　日</w:t>
            </w:r>
          </w:p>
        </w:tc>
      </w:tr>
      <w:tr w:rsidR="006C3EF4" w:rsidRPr="00266690" w14:paraId="00F83963" w14:textId="77777777" w:rsidTr="001C7D85">
        <w:trPr>
          <w:trHeight w:val="85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14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工　　　　　期</w:t>
            </w:r>
          </w:p>
        </w:tc>
        <w:tc>
          <w:tcPr>
            <w:tcW w:w="6342" w:type="dxa"/>
            <w:tcBorders>
              <w:left w:val="single" w:sz="4" w:space="0" w:color="auto"/>
            </w:tcBorders>
            <w:vAlign w:val="center"/>
          </w:tcPr>
          <w:p w14:paraId="605138D5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26FE330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3F608D42" w14:textId="77777777" w:rsidTr="001C7D85">
        <w:trPr>
          <w:trHeight w:val="85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40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1847321847"/>
              </w:rPr>
              <w:t>完成年月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7"/>
              </w:rPr>
              <w:t>日</w:t>
            </w:r>
          </w:p>
        </w:tc>
        <w:tc>
          <w:tcPr>
            <w:tcW w:w="6342" w:type="dxa"/>
            <w:tcBorders>
              <w:left w:val="single" w:sz="4" w:space="0" w:color="auto"/>
            </w:tcBorders>
            <w:vAlign w:val="center"/>
          </w:tcPr>
          <w:p w14:paraId="14DEB8B4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　　月　　日</w:t>
            </w:r>
          </w:p>
        </w:tc>
      </w:tr>
      <w:tr w:rsidR="006C3EF4" w:rsidRPr="00266690" w14:paraId="573A5AB8" w14:textId="77777777" w:rsidTr="001C7D85">
        <w:trPr>
          <w:trHeight w:val="85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BD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1847321846"/>
              </w:rPr>
              <w:t>検査員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6"/>
              </w:rPr>
              <w:t>名</w:t>
            </w:r>
          </w:p>
        </w:tc>
        <w:tc>
          <w:tcPr>
            <w:tcW w:w="6342" w:type="dxa"/>
            <w:tcBorders>
              <w:left w:val="single" w:sz="4" w:space="0" w:color="auto"/>
            </w:tcBorders>
            <w:vAlign w:val="center"/>
          </w:tcPr>
          <w:p w14:paraId="112518F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3EAC381" w14:textId="77777777" w:rsidTr="001C7D85">
        <w:trPr>
          <w:trHeight w:val="1441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332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1847321845"/>
              </w:rPr>
              <w:t>検査結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5"/>
              </w:rPr>
              <w:t>果</w:t>
            </w:r>
          </w:p>
        </w:tc>
        <w:tc>
          <w:tcPr>
            <w:tcW w:w="6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1ADF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21F1312" w14:textId="77777777" w:rsidR="006C3EF4" w:rsidRPr="00266690" w:rsidRDefault="006C3EF4" w:rsidP="00AB4C69">
      <w:pPr>
        <w:ind w:right="-16"/>
        <w:rPr>
          <w:rFonts w:ascii="BIZ UD明朝 Medium" w:eastAsia="BIZ UD明朝 Medium" w:hAnsi="BIZ UD明朝 Medium"/>
        </w:rPr>
      </w:pPr>
    </w:p>
    <w:sectPr w:rsidR="006C3EF4" w:rsidRPr="00266690" w:rsidSect="00AB4C69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922A" w14:textId="77777777" w:rsidR="00411162" w:rsidRDefault="00411162" w:rsidP="00C41889">
      <w:r>
        <w:separator/>
      </w:r>
    </w:p>
  </w:endnote>
  <w:endnote w:type="continuationSeparator" w:id="0">
    <w:p w14:paraId="2619F29D" w14:textId="77777777" w:rsidR="00411162" w:rsidRDefault="0041116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B68F" w14:textId="77777777" w:rsidR="00411162" w:rsidRDefault="00411162" w:rsidP="00C41889">
      <w:r>
        <w:separator/>
      </w:r>
    </w:p>
  </w:footnote>
  <w:footnote w:type="continuationSeparator" w:id="0">
    <w:p w14:paraId="23AE3F26" w14:textId="77777777" w:rsidR="00411162" w:rsidRDefault="0041116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0F5D64"/>
    <w:rsid w:val="00121962"/>
    <w:rsid w:val="001A503E"/>
    <w:rsid w:val="001C7D85"/>
    <w:rsid w:val="001E4571"/>
    <w:rsid w:val="002111AC"/>
    <w:rsid w:val="0025489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11162"/>
    <w:rsid w:val="004C1504"/>
    <w:rsid w:val="004C508F"/>
    <w:rsid w:val="00534FF0"/>
    <w:rsid w:val="00542594"/>
    <w:rsid w:val="00555A63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B4C69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57AD8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13</cp:revision>
  <cp:lastPrinted>2023-05-19T06:22:00Z</cp:lastPrinted>
  <dcterms:created xsi:type="dcterms:W3CDTF">2024-04-18T02:33:00Z</dcterms:created>
  <dcterms:modified xsi:type="dcterms:W3CDTF">2024-05-17T04:20:00Z</dcterms:modified>
</cp:coreProperties>
</file>